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A8B09" w14:textId="77777777" w:rsidR="00FF5D2F" w:rsidRPr="00D0245F" w:rsidRDefault="00FF5D2F" w:rsidP="00FF5D2F">
      <w:pPr>
        <w:rPr>
          <w:b/>
          <w:i/>
          <w:sz w:val="36"/>
          <w:szCs w:val="36"/>
        </w:rPr>
      </w:pPr>
    </w:p>
    <w:p w14:paraId="72D4C13E" w14:textId="77777777" w:rsidR="00FF5D2F" w:rsidRPr="00D0245F" w:rsidRDefault="00FF5D2F" w:rsidP="00FF5D2F"/>
    <w:p w14:paraId="670653CB" w14:textId="77777777" w:rsidR="00FF5D2F" w:rsidRPr="00D0245F" w:rsidRDefault="00FF5D2F" w:rsidP="00FF5D2F"/>
    <w:p w14:paraId="78C97EB7" w14:textId="77777777" w:rsidR="00FF5D2F" w:rsidRPr="00D0245F" w:rsidRDefault="00FF5D2F" w:rsidP="00FF5D2F">
      <w:r w:rsidRPr="00D0245F">
        <w:rPr>
          <w:noProof/>
        </w:rPr>
        <w:drawing>
          <wp:anchor distT="0" distB="0" distL="114300" distR="114300" simplePos="0" relativeHeight="251659264" behindDoc="0" locked="0" layoutInCell="1" allowOverlap="1" wp14:anchorId="734713BA" wp14:editId="08CCC534">
            <wp:simplePos x="0" y="0"/>
            <wp:positionH relativeFrom="column">
              <wp:posOffset>-300355</wp:posOffset>
            </wp:positionH>
            <wp:positionV relativeFrom="paragraph">
              <wp:posOffset>-622300</wp:posOffset>
            </wp:positionV>
            <wp:extent cx="2692400" cy="2286000"/>
            <wp:effectExtent l="0" t="0" r="0" b="0"/>
            <wp:wrapSquare wrapText="bothSides"/>
            <wp:docPr id="1" name="Slika 1" descr="logo 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F28DD" w14:textId="77777777" w:rsidR="00FF5D2F" w:rsidRPr="00D0245F" w:rsidRDefault="00FF5D2F" w:rsidP="00FF5D2F"/>
    <w:p w14:paraId="119FA631" w14:textId="77777777" w:rsidR="00FF5D2F" w:rsidRPr="00D0245F" w:rsidRDefault="00FF5D2F" w:rsidP="00FF5D2F"/>
    <w:p w14:paraId="34B75B9A" w14:textId="77777777" w:rsidR="00FF5D2F" w:rsidRPr="00D0245F" w:rsidRDefault="00FF5D2F" w:rsidP="00FF5D2F"/>
    <w:p w14:paraId="7941E674" w14:textId="77777777" w:rsidR="00FF5D2F" w:rsidRPr="00D0245F" w:rsidRDefault="00FF5D2F" w:rsidP="00FF5D2F"/>
    <w:p w14:paraId="7032E33A" w14:textId="77777777" w:rsidR="00FF5D2F" w:rsidRPr="00D0245F" w:rsidRDefault="00FF5D2F" w:rsidP="00FF5D2F"/>
    <w:p w14:paraId="6B442845" w14:textId="77777777" w:rsidR="00FF5D2F" w:rsidRPr="00D0245F" w:rsidRDefault="00FF5D2F" w:rsidP="00FF5D2F"/>
    <w:p w14:paraId="30C9D72D" w14:textId="77777777" w:rsidR="00FF5D2F" w:rsidRPr="00D0245F" w:rsidRDefault="00FF5D2F" w:rsidP="00FF5D2F"/>
    <w:p w14:paraId="4A50B9C8" w14:textId="77777777" w:rsidR="00FF5D2F" w:rsidRPr="00D0245F" w:rsidRDefault="00FF5D2F" w:rsidP="00FF5D2F"/>
    <w:p w14:paraId="15F3FEBB" w14:textId="77777777" w:rsidR="00FF5D2F" w:rsidRPr="00D0245F" w:rsidRDefault="00FF5D2F" w:rsidP="00FF5D2F"/>
    <w:p w14:paraId="4C8013F0" w14:textId="77777777" w:rsidR="00FF5D2F" w:rsidRPr="00716A66" w:rsidRDefault="00FF5D2F" w:rsidP="00FF5D2F"/>
    <w:p w14:paraId="6889CD61" w14:textId="53F41219" w:rsidR="00FF5D2F" w:rsidRPr="00716A66" w:rsidRDefault="00FF5D2F" w:rsidP="00FF5D2F">
      <w:r w:rsidRPr="00716A66">
        <w:t>UR.BROJ: 2167-18-</w:t>
      </w:r>
      <w:r w:rsidR="008C6764" w:rsidRPr="00716A66">
        <w:t>0</w:t>
      </w:r>
      <w:r w:rsidR="009839B6" w:rsidRPr="00716A66">
        <w:t>6</w:t>
      </w:r>
      <w:r w:rsidR="008C6764" w:rsidRPr="00716A66">
        <w:t>2</w:t>
      </w:r>
      <w:r w:rsidRPr="00716A66">
        <w:t>/ 0</w:t>
      </w:r>
      <w:r w:rsidR="00670047" w:rsidRPr="00716A66">
        <w:t>2</w:t>
      </w:r>
      <w:r w:rsidRPr="00716A66">
        <w:t>-20</w:t>
      </w:r>
      <w:r w:rsidR="00670047" w:rsidRPr="00716A66">
        <w:t>2</w:t>
      </w:r>
      <w:r w:rsidR="008C6764" w:rsidRPr="00716A66">
        <w:t>1</w:t>
      </w:r>
      <w:r w:rsidRPr="00716A66">
        <w:t>.</w:t>
      </w:r>
    </w:p>
    <w:p w14:paraId="0998F15C" w14:textId="245E93FE" w:rsidR="00FF5D2F" w:rsidRPr="00716A66" w:rsidRDefault="00FF5D2F" w:rsidP="00FF5D2F">
      <w:r w:rsidRPr="00716A66">
        <w:t xml:space="preserve">Poreč, </w:t>
      </w:r>
      <w:r w:rsidR="009839B6" w:rsidRPr="00716A66">
        <w:t>0</w:t>
      </w:r>
      <w:r w:rsidR="00407F69">
        <w:t>1</w:t>
      </w:r>
      <w:r w:rsidRPr="00716A66">
        <w:t>.</w:t>
      </w:r>
      <w:r w:rsidR="008C6764" w:rsidRPr="00716A66">
        <w:t>0</w:t>
      </w:r>
      <w:r w:rsidR="009839B6" w:rsidRPr="00716A66">
        <w:t>4</w:t>
      </w:r>
      <w:r w:rsidRPr="00716A66">
        <w:t>.20</w:t>
      </w:r>
      <w:r w:rsidR="00670047" w:rsidRPr="00716A66">
        <w:t>2</w:t>
      </w:r>
      <w:r w:rsidR="008C6764" w:rsidRPr="00716A66">
        <w:t>1</w:t>
      </w:r>
      <w:r w:rsidRPr="00716A66">
        <w:t>. godine</w:t>
      </w:r>
    </w:p>
    <w:p w14:paraId="4B701835" w14:textId="77777777" w:rsidR="00FF5D2F" w:rsidRPr="00716A66" w:rsidRDefault="00FF5D2F" w:rsidP="00FF5D2F"/>
    <w:p w14:paraId="265D9587" w14:textId="77777777" w:rsidR="00FF5D2F" w:rsidRPr="00716A66" w:rsidRDefault="00FF5D2F" w:rsidP="00FF5D2F"/>
    <w:p w14:paraId="6F3E2193" w14:textId="77777777" w:rsidR="00FF5D2F" w:rsidRPr="00716A66" w:rsidRDefault="00FF5D2F" w:rsidP="00A834A3">
      <w:pPr>
        <w:jc w:val="center"/>
        <w:rPr>
          <w:b/>
        </w:rPr>
      </w:pPr>
      <w:r w:rsidRPr="00716A66">
        <w:rPr>
          <w:b/>
        </w:rPr>
        <w:t>Z  A  P  I  S  N  I  K</w:t>
      </w:r>
    </w:p>
    <w:p w14:paraId="3D9AF3D2" w14:textId="51B30561" w:rsidR="00FF5D2F" w:rsidRPr="00716A66" w:rsidRDefault="00FF5D2F" w:rsidP="00A834A3">
      <w:pPr>
        <w:jc w:val="center"/>
        <w:rPr>
          <w:b/>
        </w:rPr>
      </w:pPr>
      <w:r w:rsidRPr="00716A66">
        <w:rPr>
          <w:b/>
        </w:rPr>
        <w:t xml:space="preserve">Sa </w:t>
      </w:r>
      <w:r w:rsidR="009839B6" w:rsidRPr="00716A66">
        <w:rPr>
          <w:b/>
        </w:rPr>
        <w:t>I. redovne</w:t>
      </w:r>
      <w:r w:rsidRPr="00716A66">
        <w:rPr>
          <w:b/>
        </w:rPr>
        <w:t xml:space="preserve"> sjednice Skupštine Sportske zajednice Grada Poreča</w:t>
      </w:r>
    </w:p>
    <w:p w14:paraId="7C889D05" w14:textId="6E5884F3" w:rsidR="00FF5D2F" w:rsidRPr="00716A66" w:rsidRDefault="00FF5D2F" w:rsidP="00A834A3">
      <w:pPr>
        <w:jc w:val="center"/>
      </w:pPr>
      <w:r w:rsidRPr="00716A66">
        <w:t xml:space="preserve">održane </w:t>
      </w:r>
      <w:r w:rsidR="009839B6" w:rsidRPr="00716A66">
        <w:t>od</w:t>
      </w:r>
      <w:r w:rsidRPr="00716A66">
        <w:t xml:space="preserve"> </w:t>
      </w:r>
      <w:r w:rsidR="009839B6" w:rsidRPr="00716A66">
        <w:t>30</w:t>
      </w:r>
      <w:r w:rsidR="00A834A3" w:rsidRPr="00716A66">
        <w:t>.</w:t>
      </w:r>
      <w:r w:rsidRPr="00716A66">
        <w:t xml:space="preserve"> </w:t>
      </w:r>
      <w:r w:rsidR="009839B6" w:rsidRPr="00716A66">
        <w:t>ožujka do 01. travnja</w:t>
      </w:r>
      <w:r w:rsidRPr="00716A66">
        <w:t xml:space="preserve"> 20</w:t>
      </w:r>
      <w:r w:rsidR="00A834A3" w:rsidRPr="00716A66">
        <w:t>2</w:t>
      </w:r>
      <w:r w:rsidR="008C6764" w:rsidRPr="00716A66">
        <w:t>1</w:t>
      </w:r>
      <w:r w:rsidRPr="00716A66">
        <w:t xml:space="preserve">. godine, </w:t>
      </w:r>
      <w:r w:rsidR="00A834A3" w:rsidRPr="00716A66">
        <w:t>putem elektronske pošte (e-mail)</w:t>
      </w:r>
    </w:p>
    <w:p w14:paraId="1FFCD1F0" w14:textId="77777777" w:rsidR="00FF5D2F" w:rsidRPr="00716A66" w:rsidRDefault="00FF5D2F" w:rsidP="00FF5D2F"/>
    <w:p w14:paraId="434E2C9C" w14:textId="77777777" w:rsidR="00FF5D2F" w:rsidRPr="00716A66" w:rsidRDefault="00FF5D2F" w:rsidP="00FF5D2F">
      <w:pPr>
        <w:ind w:left="360"/>
      </w:pPr>
      <w:r w:rsidRPr="00716A66">
        <w:t xml:space="preserve">                </w:t>
      </w:r>
    </w:p>
    <w:p w14:paraId="0CF14FEF" w14:textId="07E756C7" w:rsidR="00A834A3" w:rsidRPr="00716A66" w:rsidRDefault="00FF5D2F" w:rsidP="00A834A3">
      <w:pPr>
        <w:jc w:val="both"/>
      </w:pPr>
      <w:r w:rsidRPr="00716A66">
        <w:t>Predsjednik Sportske zajednice Grada Poreča, ujedno i predsjednik Skupštine</w:t>
      </w:r>
      <w:r w:rsidR="009839B6" w:rsidRPr="00716A66">
        <w:t xml:space="preserve"> Aleksandar Beaković</w:t>
      </w:r>
      <w:r w:rsidRPr="00716A66">
        <w:t xml:space="preserve"> pozdrav</w:t>
      </w:r>
      <w:r w:rsidR="00A834A3" w:rsidRPr="00716A66">
        <w:t>io je</w:t>
      </w:r>
      <w:r w:rsidRPr="00716A66">
        <w:t xml:space="preserve"> sve prisutne</w:t>
      </w:r>
      <w:r w:rsidR="00A834A3" w:rsidRPr="00716A66">
        <w:t xml:space="preserve"> i otvorio sjednicu</w:t>
      </w:r>
      <w:r w:rsidR="009839B6" w:rsidRPr="00716A66">
        <w:t xml:space="preserve"> 30. ožujka 2021. godine</w:t>
      </w:r>
      <w:r w:rsidR="00A834A3" w:rsidRPr="00716A66">
        <w:t xml:space="preserve"> u 1</w:t>
      </w:r>
      <w:r w:rsidR="009839B6" w:rsidRPr="00716A66">
        <w:t>2</w:t>
      </w:r>
      <w:r w:rsidR="00A834A3" w:rsidRPr="00716A66">
        <w:t xml:space="preserve">:00 sati početnim mailom u kojemu je predloženo da se za zapisničara bira tajnica Silvija Deković Starčić, te za ovjerovitelje zapisnika </w:t>
      </w:r>
      <w:r w:rsidR="009839B6" w:rsidRPr="00716A66">
        <w:t>Dalibor Jakovčić</w:t>
      </w:r>
      <w:r w:rsidR="008C6764" w:rsidRPr="00716A66">
        <w:t xml:space="preserve"> (predstavnik </w:t>
      </w:r>
      <w:r w:rsidR="009839B6" w:rsidRPr="00716A66">
        <w:t>BBK Veli Jože</w:t>
      </w:r>
      <w:r w:rsidR="008C6764" w:rsidRPr="00716A66">
        <w:t xml:space="preserve">) i </w:t>
      </w:r>
      <w:r w:rsidR="009839B6" w:rsidRPr="00716A66">
        <w:t xml:space="preserve">Aleksandar </w:t>
      </w:r>
      <w:proofErr w:type="spellStart"/>
      <w:r w:rsidR="009839B6" w:rsidRPr="00716A66">
        <w:t>Nerlović</w:t>
      </w:r>
      <w:proofErr w:type="spellEnd"/>
      <w:r w:rsidR="008C6764" w:rsidRPr="00716A66">
        <w:t xml:space="preserve"> (</w:t>
      </w:r>
      <w:r w:rsidR="009839B6" w:rsidRPr="00716A66">
        <w:t xml:space="preserve"> predstavnik NK Jadran </w:t>
      </w:r>
      <w:r w:rsidR="008C6764" w:rsidRPr="00716A66">
        <w:t xml:space="preserve"> Poreč)</w:t>
      </w:r>
      <w:r w:rsidR="00A834A3" w:rsidRPr="00716A66">
        <w:t xml:space="preserve">, te </w:t>
      </w:r>
      <w:bookmarkStart w:id="0" w:name="_Hlk516730682"/>
      <w:r w:rsidR="009839B6" w:rsidRPr="00716A66">
        <w:t>također zatražio od Skupštinara da se putem posebnog obrasca izjasne o izuzimanju točki 7. i 8. dnevnoga reda sjednice</w:t>
      </w:r>
      <w:r w:rsidR="00716A66" w:rsidRPr="00716A66">
        <w:t xml:space="preserve"> po prijedlogu predstavnika KDPSR Poreč</w:t>
      </w:r>
      <w:r w:rsidR="00716A66">
        <w:t xml:space="preserve">, gospodina Milana </w:t>
      </w:r>
      <w:proofErr w:type="spellStart"/>
      <w:r w:rsidR="00716A66">
        <w:t>Žužića</w:t>
      </w:r>
      <w:proofErr w:type="spellEnd"/>
      <w:r w:rsidR="009839B6" w:rsidRPr="00716A66">
        <w:t>.</w:t>
      </w:r>
    </w:p>
    <w:p w14:paraId="1F942D4E" w14:textId="77777777" w:rsidR="008C6764" w:rsidRPr="00716A66" w:rsidRDefault="008C6764" w:rsidP="00A834A3">
      <w:pPr>
        <w:jc w:val="both"/>
      </w:pPr>
    </w:p>
    <w:p w14:paraId="6B0844EB" w14:textId="4DAABC7A" w:rsidR="008C6764" w:rsidRPr="00716A66" w:rsidRDefault="008C6764" w:rsidP="00716A66">
      <w:pPr>
        <w:rPr>
          <w:rFonts w:eastAsia="Times New Roman"/>
          <w:lang w:eastAsia="hr-HR"/>
        </w:rPr>
      </w:pPr>
      <w:r w:rsidRPr="00716A66">
        <w:rPr>
          <w:rFonts w:eastAsia="Times New Roman"/>
          <w:lang w:eastAsia="hr-HR"/>
        </w:rPr>
        <w:t xml:space="preserve">Putem </w:t>
      </w:r>
      <w:r w:rsidR="009839B6" w:rsidRPr="00716A66">
        <w:rPr>
          <w:rFonts w:eastAsia="Times New Roman"/>
          <w:lang w:eastAsia="hr-HR"/>
        </w:rPr>
        <w:t>posebnog obrasca</w:t>
      </w:r>
      <w:r w:rsidRPr="00716A66">
        <w:rPr>
          <w:rFonts w:eastAsia="Times New Roman"/>
          <w:lang w:eastAsia="hr-HR"/>
        </w:rPr>
        <w:t xml:space="preserve"> </w:t>
      </w:r>
      <w:r w:rsidR="009839B6" w:rsidRPr="00716A66">
        <w:rPr>
          <w:rFonts w:eastAsia="Times New Roman"/>
          <w:lang w:eastAsia="hr-HR"/>
        </w:rPr>
        <w:t>(Obrazac 1) 31.03.2021. do 12:00 sati, Skupština Sportske zajednice Grada Poreča</w:t>
      </w:r>
      <w:r w:rsidR="00177516" w:rsidRPr="00716A66">
        <w:rPr>
          <w:rFonts w:eastAsia="Times New Roman"/>
          <w:lang w:eastAsia="hr-HR"/>
        </w:rPr>
        <w:t xml:space="preserve"> (od ukupno 35 članova izjasnilo se 25)</w:t>
      </w:r>
      <w:r w:rsidR="009839B6" w:rsidRPr="00716A66">
        <w:rPr>
          <w:rFonts w:eastAsia="Times New Roman"/>
          <w:lang w:eastAsia="hr-HR"/>
        </w:rPr>
        <w:t xml:space="preserve"> donijela je sljedeće</w:t>
      </w:r>
      <w:r w:rsidR="00716A66">
        <w:rPr>
          <w:rFonts w:eastAsia="Times New Roman"/>
          <w:lang w:eastAsia="hr-HR"/>
        </w:rPr>
        <w:t xml:space="preserve"> Odluke</w:t>
      </w:r>
      <w:r w:rsidRPr="00716A66">
        <w:rPr>
          <w:rFonts w:eastAsia="Times New Roman"/>
          <w:lang w:eastAsia="hr-HR"/>
        </w:rPr>
        <w:t xml:space="preserve">  :</w:t>
      </w:r>
    </w:p>
    <w:p w14:paraId="2A251483" w14:textId="77777777" w:rsidR="009839B6" w:rsidRPr="00716A66" w:rsidRDefault="009839B6" w:rsidP="009839B6">
      <w:pPr>
        <w:ind w:left="720"/>
        <w:jc w:val="center"/>
        <w:rPr>
          <w:rFonts w:eastAsia="Times New Roman"/>
          <w:b/>
          <w:bCs/>
          <w:lang w:eastAsia="hr-HR"/>
        </w:rPr>
      </w:pPr>
    </w:p>
    <w:p w14:paraId="3CAA9919" w14:textId="72BC4952" w:rsidR="009839B6" w:rsidRPr="00716A66" w:rsidRDefault="009839B6" w:rsidP="00716A66">
      <w:pPr>
        <w:rPr>
          <w:rFonts w:eastAsia="Times New Roman"/>
          <w:lang w:eastAsia="hr-HR"/>
        </w:rPr>
      </w:pPr>
      <w:r w:rsidRPr="00716A66">
        <w:rPr>
          <w:rFonts w:eastAsia="Times New Roman"/>
          <w:lang w:eastAsia="hr-HR"/>
        </w:rPr>
        <w:t>Za zapisničara</w:t>
      </w:r>
      <w:r w:rsidR="00716A66">
        <w:rPr>
          <w:rFonts w:eastAsia="Times New Roman"/>
          <w:lang w:eastAsia="hr-HR"/>
        </w:rPr>
        <w:t xml:space="preserve"> jednoglasno</w:t>
      </w:r>
      <w:r w:rsidRPr="00716A66">
        <w:rPr>
          <w:rFonts w:eastAsia="Times New Roman"/>
          <w:lang w:eastAsia="hr-HR"/>
        </w:rPr>
        <w:t xml:space="preserve"> izabrana je tajnica SZGP, Silvija Deković Starčić</w:t>
      </w:r>
      <w:r w:rsidR="00716A66">
        <w:rPr>
          <w:rFonts w:eastAsia="Times New Roman"/>
          <w:lang w:eastAsia="hr-HR"/>
        </w:rPr>
        <w:t>.</w:t>
      </w:r>
    </w:p>
    <w:p w14:paraId="3748E881" w14:textId="600AB839" w:rsidR="008C6764" w:rsidRPr="00716A66" w:rsidRDefault="009839B6" w:rsidP="00716A66">
      <w:pPr>
        <w:rPr>
          <w:rFonts w:eastAsia="Times New Roman"/>
          <w:lang w:eastAsia="hr-HR"/>
        </w:rPr>
      </w:pPr>
      <w:r w:rsidRPr="00716A66">
        <w:rPr>
          <w:rFonts w:eastAsia="Times New Roman"/>
          <w:lang w:eastAsia="hr-HR"/>
        </w:rPr>
        <w:t>Za</w:t>
      </w:r>
      <w:r w:rsidR="008C6764" w:rsidRPr="00716A66">
        <w:rPr>
          <w:rFonts w:eastAsia="Times New Roman"/>
          <w:lang w:eastAsia="hr-HR"/>
        </w:rPr>
        <w:t xml:space="preserve"> ovjerovitelj</w:t>
      </w:r>
      <w:r w:rsidRPr="00716A66">
        <w:rPr>
          <w:rFonts w:eastAsia="Times New Roman"/>
          <w:lang w:eastAsia="hr-HR"/>
        </w:rPr>
        <w:t>e</w:t>
      </w:r>
      <w:r w:rsidR="008C6764" w:rsidRPr="00716A66">
        <w:rPr>
          <w:rFonts w:eastAsia="Times New Roman"/>
          <w:lang w:eastAsia="hr-HR"/>
        </w:rPr>
        <w:t xml:space="preserve"> zapisnika</w:t>
      </w:r>
      <w:r w:rsidR="00716A66">
        <w:rPr>
          <w:rFonts w:eastAsia="Times New Roman"/>
          <w:lang w:eastAsia="hr-HR"/>
        </w:rPr>
        <w:t xml:space="preserve"> jednoglasno</w:t>
      </w:r>
      <w:r w:rsidRPr="00716A66">
        <w:rPr>
          <w:rFonts w:eastAsia="Times New Roman"/>
          <w:lang w:eastAsia="hr-HR"/>
        </w:rPr>
        <w:t xml:space="preserve"> izabrani su Dalibor Jakovčić (BBK</w:t>
      </w:r>
      <w:r w:rsidR="00716A66">
        <w:rPr>
          <w:rFonts w:eastAsia="Times New Roman"/>
          <w:lang w:eastAsia="hr-HR"/>
        </w:rPr>
        <w:t xml:space="preserve"> </w:t>
      </w:r>
      <w:r w:rsidRPr="00716A66">
        <w:rPr>
          <w:rFonts w:eastAsia="Times New Roman"/>
          <w:lang w:eastAsia="hr-HR"/>
        </w:rPr>
        <w:t xml:space="preserve">Veli Jože) i Aleksandar </w:t>
      </w:r>
      <w:proofErr w:type="spellStart"/>
      <w:r w:rsidRPr="00716A66">
        <w:rPr>
          <w:rFonts w:eastAsia="Times New Roman"/>
          <w:lang w:eastAsia="hr-HR"/>
        </w:rPr>
        <w:t>Nerlović</w:t>
      </w:r>
      <w:proofErr w:type="spellEnd"/>
      <w:r w:rsidRPr="00716A66">
        <w:rPr>
          <w:rFonts w:eastAsia="Times New Roman"/>
          <w:lang w:eastAsia="hr-HR"/>
        </w:rPr>
        <w:t xml:space="preserve"> (NK Jadran).</w:t>
      </w:r>
    </w:p>
    <w:p w14:paraId="7B0D5796" w14:textId="74C873B9" w:rsidR="00154085" w:rsidRPr="00716A66" w:rsidRDefault="00154085" w:rsidP="00716A66">
      <w:pPr>
        <w:spacing w:after="160" w:line="254" w:lineRule="auto"/>
        <w:rPr>
          <w:rFonts w:eastAsiaTheme="minorHAnsi"/>
          <w:lang w:eastAsia="hr-HR"/>
        </w:rPr>
      </w:pPr>
      <w:r w:rsidRPr="00716A66">
        <w:t xml:space="preserve">Od ukupno 25 članova Skupštine SZGP koji su se izjasnili  za izuzimanje točke 7. u dnevnom redu sjednice , 3 su glasali </w:t>
      </w:r>
      <w:r w:rsidR="00716A66">
        <w:t>za</w:t>
      </w:r>
      <w:r w:rsidRPr="00716A66">
        <w:t xml:space="preserve">, a 22 su glasala </w:t>
      </w:r>
      <w:r w:rsidR="00716A66">
        <w:t>protiv</w:t>
      </w:r>
      <w:r w:rsidRPr="00716A66">
        <w:t>. Sukladno tome prijedlog g</w:t>
      </w:r>
      <w:r w:rsidR="00177516" w:rsidRPr="00716A66">
        <w:t xml:space="preserve">ospodina </w:t>
      </w:r>
      <w:r w:rsidRPr="00716A66">
        <w:t xml:space="preserve">Milana </w:t>
      </w:r>
      <w:proofErr w:type="spellStart"/>
      <w:r w:rsidRPr="00716A66">
        <w:t>Žužić</w:t>
      </w:r>
      <w:r w:rsidR="00716A66">
        <w:t>a</w:t>
      </w:r>
      <w:proofErr w:type="spellEnd"/>
      <w:r w:rsidRPr="00716A66">
        <w:t xml:space="preserve"> nije prihvaćen većinom glasova.</w:t>
      </w:r>
    </w:p>
    <w:p w14:paraId="758CCA34" w14:textId="22F5AF11" w:rsidR="009839B6" w:rsidRPr="00716A66" w:rsidRDefault="00154085" w:rsidP="00716A66">
      <w:pPr>
        <w:rPr>
          <w:rFonts w:eastAsia="Times New Roman"/>
          <w:lang w:eastAsia="hr-HR"/>
        </w:rPr>
      </w:pPr>
      <w:r w:rsidRPr="00716A66">
        <w:t xml:space="preserve">Od ukupno 25 članova Skupštine SZGP koji su se izjasnili  za izuzimanje točke 8. u dnevnom redu sjednice , 2 su glasali </w:t>
      </w:r>
      <w:r w:rsidR="00716A66">
        <w:t>za</w:t>
      </w:r>
      <w:r w:rsidRPr="00716A66">
        <w:t xml:space="preserve">, a 23 su glasala </w:t>
      </w:r>
      <w:r w:rsidR="00716A66">
        <w:t>protiv</w:t>
      </w:r>
      <w:r w:rsidRPr="00716A66">
        <w:t>. Sukladno tome prijedlog g</w:t>
      </w:r>
      <w:r w:rsidR="00177516" w:rsidRPr="00716A66">
        <w:t xml:space="preserve">ospodina </w:t>
      </w:r>
      <w:r w:rsidRPr="00716A66">
        <w:t xml:space="preserve">Milana </w:t>
      </w:r>
      <w:proofErr w:type="spellStart"/>
      <w:r w:rsidRPr="00716A66">
        <w:t>Žužića</w:t>
      </w:r>
      <w:proofErr w:type="spellEnd"/>
      <w:r w:rsidRPr="00716A66">
        <w:t xml:space="preserve"> nije prihvaćen većinom glasova</w:t>
      </w:r>
      <w:r w:rsidR="00177516" w:rsidRPr="00716A66">
        <w:t>.</w:t>
      </w:r>
    </w:p>
    <w:p w14:paraId="4649F33F" w14:textId="77777777" w:rsidR="00716A66" w:rsidRPr="00716A66" w:rsidRDefault="00716A66" w:rsidP="00716A66">
      <w:pPr>
        <w:ind w:left="720"/>
        <w:rPr>
          <w:rFonts w:eastAsia="Times New Roman"/>
          <w:lang w:eastAsia="hr-HR"/>
        </w:rPr>
      </w:pPr>
    </w:p>
    <w:bookmarkEnd w:id="0"/>
    <w:p w14:paraId="5E8AFB1E" w14:textId="0707E1C4" w:rsidR="003C3F85" w:rsidRPr="00716A66" w:rsidRDefault="00177516" w:rsidP="00205135">
      <w:r w:rsidRPr="00716A66">
        <w:t>Sukladno prethodnim odlukama predsjednik Sportske zajednice Grada Poreča, Aleksandar Beaković predložio je sljedeći dnevni red:</w:t>
      </w:r>
    </w:p>
    <w:p w14:paraId="546CDA18" w14:textId="77777777" w:rsidR="00177516" w:rsidRPr="00716A66" w:rsidRDefault="00177516" w:rsidP="00205135"/>
    <w:p w14:paraId="1FCB9C8E" w14:textId="376E2114" w:rsidR="00177516" w:rsidRPr="00716A66" w:rsidRDefault="00177516" w:rsidP="00177516">
      <w:pPr>
        <w:spacing w:after="160" w:line="254" w:lineRule="auto"/>
        <w:rPr>
          <w:rFonts w:eastAsiaTheme="minorHAnsi"/>
          <w:lang w:eastAsia="hr-HR"/>
        </w:rPr>
      </w:pPr>
      <w:r w:rsidRPr="00716A66">
        <w:t>1. Izvješće o radu Sportske zajednice Grada Poreča za razdoblje 01.01.-31.12.2020. godine.</w:t>
      </w:r>
    </w:p>
    <w:p w14:paraId="6141A6E9" w14:textId="6FE614BF" w:rsidR="00177516" w:rsidRPr="00716A66" w:rsidRDefault="00177516" w:rsidP="001A648D">
      <w:pPr>
        <w:spacing w:after="160" w:line="254" w:lineRule="auto"/>
        <w:jc w:val="both"/>
      </w:pPr>
      <w:r w:rsidRPr="00716A66">
        <w:lastRenderedPageBreak/>
        <w:t>2. Izvršenje Financijskog plana SZGP za razdoblje 01.01.-31.12.2020. godine s obrazloženjem.</w:t>
      </w:r>
    </w:p>
    <w:p w14:paraId="2EAD22BF" w14:textId="4681DB4C" w:rsidR="00177516" w:rsidRPr="00716A66" w:rsidRDefault="00177516" w:rsidP="001A648D">
      <w:pPr>
        <w:spacing w:after="160" w:line="254" w:lineRule="auto"/>
        <w:jc w:val="both"/>
      </w:pPr>
      <w:r w:rsidRPr="00716A66">
        <w:t>3. Izvješće Nadzornog odbora SZGP za razdoblje 01.01.-31.12.2020. godine.</w:t>
      </w:r>
    </w:p>
    <w:p w14:paraId="431AB4A8" w14:textId="40D1F93A" w:rsidR="00177516" w:rsidRPr="00716A66" w:rsidRDefault="00177516" w:rsidP="001A648D">
      <w:pPr>
        <w:spacing w:after="160" w:line="254" w:lineRule="auto"/>
        <w:jc w:val="both"/>
      </w:pPr>
      <w:r w:rsidRPr="00716A66">
        <w:t>4</w:t>
      </w:r>
      <w:r w:rsidR="001A648D" w:rsidRPr="00716A66">
        <w:t xml:space="preserve">. </w:t>
      </w:r>
      <w:r w:rsidRPr="00716A66">
        <w:t>Donošenje Odluke o dopuni pozicije „Redovna djelatnost klubova“  Financijskog plana SZGP za 2021. godinu.</w:t>
      </w:r>
    </w:p>
    <w:p w14:paraId="72915E81" w14:textId="55B0F535" w:rsidR="00177516" w:rsidRPr="00716A66" w:rsidRDefault="00177516" w:rsidP="001A648D">
      <w:pPr>
        <w:spacing w:after="160" w:line="254" w:lineRule="auto"/>
        <w:jc w:val="both"/>
      </w:pPr>
      <w:r w:rsidRPr="00716A66">
        <w:t>5. Donošenje Pravilnika o financijskom praćenju sporta i sportaša na području Grada Poreča.</w:t>
      </w:r>
    </w:p>
    <w:p w14:paraId="4DE37406" w14:textId="77FF0ADF" w:rsidR="00177516" w:rsidRPr="00716A66" w:rsidRDefault="00177516" w:rsidP="001A648D">
      <w:pPr>
        <w:spacing w:after="160" w:line="254" w:lineRule="auto"/>
        <w:jc w:val="both"/>
      </w:pPr>
      <w:r w:rsidRPr="00716A66">
        <w:t>6. Donošenje Pravilnika o nagradama i priznanjima.</w:t>
      </w:r>
    </w:p>
    <w:p w14:paraId="29E6D915" w14:textId="1AB6E0AA" w:rsidR="00177516" w:rsidRPr="00716A66" w:rsidRDefault="00177516" w:rsidP="001A648D">
      <w:pPr>
        <w:spacing w:after="160" w:line="254" w:lineRule="auto"/>
        <w:jc w:val="both"/>
      </w:pPr>
      <w:r w:rsidRPr="00716A66">
        <w:t xml:space="preserve">7. Donošenje Odluke o primanju </w:t>
      </w:r>
      <w:proofErr w:type="spellStart"/>
      <w:r w:rsidRPr="00716A66">
        <w:t>Penjačkog</w:t>
      </w:r>
      <w:proofErr w:type="spellEnd"/>
      <w:r w:rsidRPr="00716A66">
        <w:t xml:space="preserve"> kluba „</w:t>
      </w:r>
      <w:proofErr w:type="spellStart"/>
      <w:r w:rsidRPr="00716A66">
        <w:t>Picugi</w:t>
      </w:r>
      <w:proofErr w:type="spellEnd"/>
      <w:r w:rsidRPr="00716A66">
        <w:t xml:space="preserve">“ u članstvo Sportske zajednice Grada Poreča. </w:t>
      </w:r>
    </w:p>
    <w:p w14:paraId="1822B85F" w14:textId="185E5C4F" w:rsidR="00177516" w:rsidRPr="00716A66" w:rsidRDefault="00177516" w:rsidP="001A648D">
      <w:pPr>
        <w:spacing w:after="160" w:line="254" w:lineRule="auto"/>
        <w:jc w:val="both"/>
      </w:pPr>
      <w:r w:rsidRPr="00716A66">
        <w:t>8. Razno.</w:t>
      </w:r>
    </w:p>
    <w:p w14:paraId="68985608" w14:textId="177D2808" w:rsidR="00177516" w:rsidRPr="00716A66" w:rsidRDefault="00177516" w:rsidP="00177516">
      <w:pPr>
        <w:spacing w:after="160" w:line="254" w:lineRule="auto"/>
      </w:pPr>
      <w:r w:rsidRPr="00716A66">
        <w:t>Članovi Skupštine</w:t>
      </w:r>
      <w:r w:rsidR="001A648D" w:rsidRPr="00716A66">
        <w:t xml:space="preserve"> SZGP</w:t>
      </w:r>
      <w:r w:rsidR="00716A66">
        <w:t xml:space="preserve"> su se</w:t>
      </w:r>
      <w:r w:rsidRPr="00716A66">
        <w:t xml:space="preserve"> putem posebnog obrasca (Obrazac 2) izjasnili do 01. travnja 2021. godine do 08:00 sati o prihvaćanju dnevnog reda i prijedloga g</w:t>
      </w:r>
      <w:r w:rsidR="00716A66">
        <w:t>ospodina</w:t>
      </w:r>
      <w:r w:rsidRPr="00716A66">
        <w:t xml:space="preserve"> Milana </w:t>
      </w:r>
      <w:proofErr w:type="spellStart"/>
      <w:r w:rsidRPr="00716A66">
        <w:t>Žužića</w:t>
      </w:r>
      <w:proofErr w:type="spellEnd"/>
      <w:r w:rsidRPr="00716A66">
        <w:t xml:space="preserve"> vezano za donošenje </w:t>
      </w:r>
      <w:r w:rsidR="001A648D" w:rsidRPr="00716A66">
        <w:t>P</w:t>
      </w:r>
      <w:r w:rsidRPr="00716A66">
        <w:t>ravilnika o financijskom praćenju sporta i sportaša na području Grada Poreča, kako slijedi (od ukupno 35 članova Skupštine SZGP izjasnila su se 24 člana</w:t>
      </w:r>
      <w:r w:rsidR="001A648D" w:rsidRPr="00716A66">
        <w:t>):</w:t>
      </w:r>
    </w:p>
    <w:p w14:paraId="7029098F" w14:textId="0E5E851E" w:rsidR="00177516" w:rsidRPr="00716A66" w:rsidRDefault="00177516" w:rsidP="001A648D">
      <w:pPr>
        <w:pStyle w:val="Odlomakpopisa"/>
        <w:numPr>
          <w:ilvl w:val="0"/>
          <w:numId w:val="12"/>
        </w:numPr>
        <w:spacing w:after="160" w:line="254" w:lineRule="auto"/>
        <w:rPr>
          <w:rFonts w:eastAsiaTheme="minorHAnsi"/>
          <w:lang w:eastAsia="hr-HR"/>
        </w:rPr>
      </w:pPr>
      <w:r w:rsidRPr="00716A66">
        <w:t>Skupština SZGP prihvaća dnevni red sa 1 glasom protiv i 23 glasa za.</w:t>
      </w:r>
    </w:p>
    <w:p w14:paraId="7AFE22D7" w14:textId="3F56296A" w:rsidR="001A648D" w:rsidRPr="00716A66" w:rsidRDefault="00177516" w:rsidP="00716A66">
      <w:pPr>
        <w:pStyle w:val="Odlomakpopisa"/>
        <w:numPr>
          <w:ilvl w:val="0"/>
          <w:numId w:val="12"/>
        </w:numPr>
        <w:spacing w:after="160" w:line="254" w:lineRule="auto"/>
      </w:pPr>
      <w:r w:rsidRPr="00716A66">
        <w:t xml:space="preserve">Skupština SZGP sa 5 glasova za i 19 glasova protiv ne prihvaća prijedlog gospodina Milana </w:t>
      </w:r>
      <w:proofErr w:type="spellStart"/>
      <w:r w:rsidRPr="00716A66">
        <w:t>Žužića</w:t>
      </w:r>
      <w:proofErr w:type="spellEnd"/>
      <w:r w:rsidR="00716A66">
        <w:t xml:space="preserve"> </w:t>
      </w:r>
      <w:r w:rsidR="001A648D" w:rsidRPr="00716A66">
        <w:t xml:space="preserve">(prijedlog gospodina </w:t>
      </w:r>
      <w:proofErr w:type="spellStart"/>
      <w:r w:rsidR="001A648D" w:rsidRPr="00716A66">
        <w:t>Žužića</w:t>
      </w:r>
      <w:proofErr w:type="spellEnd"/>
      <w:r w:rsidR="001A648D" w:rsidRPr="00716A66">
        <w:t xml:space="preserve"> čini sastavni dio ovoga zapisnika)</w:t>
      </w:r>
      <w:r w:rsidR="00716A66">
        <w:t>.</w:t>
      </w:r>
    </w:p>
    <w:p w14:paraId="072ADE74" w14:textId="2B73C2DD" w:rsidR="001A648D" w:rsidRPr="00716A66" w:rsidRDefault="001A648D" w:rsidP="001A648D">
      <w:pPr>
        <w:spacing w:after="160" w:line="254" w:lineRule="auto"/>
      </w:pPr>
      <w:r w:rsidRPr="00716A66">
        <w:t xml:space="preserve">Predsjednik SZGP, iznio je svoj stav, odnosno upoznao Skupštinare da on nije suglasan sa  prijedlogom gospodina Milana </w:t>
      </w:r>
      <w:proofErr w:type="spellStart"/>
      <w:r w:rsidRPr="00716A66">
        <w:t>Žužića</w:t>
      </w:r>
      <w:proofErr w:type="spellEnd"/>
      <w:r w:rsidRPr="00716A66">
        <w:t xml:space="preserve"> jer smatra da bi klubovi koji su članovi SZGP i čija se aktivnost financijski prati sredstvima iz proračuna Grada Poreča, preko financijskog plana SZGP najmanje veći dio godine, a po mogućnosti i cijelu godinu svoj program treninga moraju provoditi na području Grada Poreča, te da na području Grada Poreča postoje kvalitetni prirodni resursi i sportska infrastruktura, kako ona s kojom upravlja SZGP, tako i ostala javna sportska infrastruktura ili u privatnom vlasništvu za kvalitetno provođenje kontinuiranog programa treninga.</w:t>
      </w:r>
    </w:p>
    <w:p w14:paraId="13EBCCC3" w14:textId="570D3329" w:rsidR="001A648D" w:rsidRPr="00716A66" w:rsidRDefault="001A648D" w:rsidP="001A648D">
      <w:pPr>
        <w:spacing w:after="160" w:line="254" w:lineRule="auto"/>
        <w:rPr>
          <w:rFonts w:eastAsiaTheme="minorHAnsi"/>
          <w:lang w:eastAsia="hr-HR"/>
        </w:rPr>
      </w:pPr>
      <w:bookmarkStart w:id="1" w:name="_Hlk68167538"/>
      <w:r w:rsidRPr="00716A66">
        <w:rPr>
          <w:rFonts w:eastAsiaTheme="minorHAnsi"/>
          <w:lang w:eastAsia="hr-HR"/>
        </w:rPr>
        <w:t>Članovi Skupštine SZGP putem posebnog obrasca (Obrazac 3),</w:t>
      </w:r>
      <w:r w:rsidRPr="00716A66">
        <w:t xml:space="preserve"> 01. travnja 2021. do 12:00 sati odlučili su o prihvaćanju svake pojedine točke dnevnoga reda kako slijedi</w:t>
      </w:r>
      <w:r w:rsidR="00716A66">
        <w:t xml:space="preserve"> </w:t>
      </w:r>
      <w:r w:rsidR="00716A66" w:rsidRPr="00716A66">
        <w:t xml:space="preserve">(od ukupno 35 članova Skupštine SZGP izjasnila su se </w:t>
      </w:r>
      <w:r w:rsidR="00FB30F9">
        <w:t>22</w:t>
      </w:r>
      <w:r w:rsidR="00716A66" w:rsidRPr="00716A66">
        <w:t xml:space="preserve"> člana)</w:t>
      </w:r>
      <w:r w:rsidRPr="00716A66">
        <w:t>:</w:t>
      </w:r>
    </w:p>
    <w:p w14:paraId="23B5171C" w14:textId="1E0B7E4A" w:rsidR="00716A66" w:rsidRPr="00716A66" w:rsidRDefault="00716A66" w:rsidP="00716A66">
      <w:pPr>
        <w:spacing w:after="160" w:line="254" w:lineRule="auto"/>
        <w:rPr>
          <w:rFonts w:eastAsiaTheme="minorHAnsi"/>
          <w:lang w:eastAsia="hr-HR"/>
        </w:rPr>
      </w:pPr>
      <w:r w:rsidRPr="00716A66">
        <w:t>1. </w:t>
      </w:r>
      <w:r>
        <w:t xml:space="preserve">Jednoglasno se prihvaća i usvaja </w:t>
      </w:r>
      <w:r w:rsidRPr="00716A66">
        <w:t>Izvješće o radu Sportske zajednice Grada Poreča za razdoblje 01.01.-31.12.2020. godine.</w:t>
      </w:r>
    </w:p>
    <w:p w14:paraId="75444B5C" w14:textId="00F8AFC3" w:rsidR="00716A66" w:rsidRPr="00716A66" w:rsidRDefault="00716A66" w:rsidP="00716A66">
      <w:pPr>
        <w:spacing w:after="160" w:line="254" w:lineRule="auto"/>
        <w:jc w:val="both"/>
      </w:pPr>
      <w:r w:rsidRPr="00716A66">
        <w:t>2. </w:t>
      </w:r>
      <w:r w:rsidR="00F61D77">
        <w:t xml:space="preserve">Jednoglasno se prihvaća i usvaja </w:t>
      </w:r>
      <w:r w:rsidRPr="00716A66">
        <w:t>Izvršenje Financijskog plana SZGP za razdoblje 01.01.-31.12.2020. godine s obrazloženjem.</w:t>
      </w:r>
    </w:p>
    <w:p w14:paraId="580BFF7B" w14:textId="6DFD0BAB" w:rsidR="00716A66" w:rsidRPr="00716A66" w:rsidRDefault="00716A66" w:rsidP="00716A66">
      <w:pPr>
        <w:spacing w:after="160" w:line="254" w:lineRule="auto"/>
        <w:jc w:val="both"/>
      </w:pPr>
      <w:r w:rsidRPr="00716A66">
        <w:t xml:space="preserve">3. </w:t>
      </w:r>
      <w:r w:rsidR="00F61D77">
        <w:t xml:space="preserve"> Sa </w:t>
      </w:r>
      <w:r w:rsidR="00FB30F9">
        <w:t xml:space="preserve">1 </w:t>
      </w:r>
      <w:r w:rsidR="00F61D77">
        <w:t xml:space="preserve">suzdržanim i </w:t>
      </w:r>
      <w:r w:rsidR="00FB30F9">
        <w:t>21</w:t>
      </w:r>
      <w:r w:rsidR="00F61D77">
        <w:t xml:space="preserve"> glasa za, prihvaća se i usvaja </w:t>
      </w:r>
      <w:r w:rsidRPr="00716A66">
        <w:t>Izvješće Nadzornog odbora SZGP za razdoblje 01.01.-31.12.2020. godine.</w:t>
      </w:r>
    </w:p>
    <w:p w14:paraId="6C5A4604" w14:textId="7221D640" w:rsidR="00F61D77" w:rsidRDefault="00716A66" w:rsidP="00716A66">
      <w:pPr>
        <w:spacing w:after="160" w:line="254" w:lineRule="auto"/>
        <w:jc w:val="both"/>
      </w:pPr>
      <w:r w:rsidRPr="00716A66">
        <w:t>4.</w:t>
      </w:r>
      <w:r w:rsidR="00F61D77" w:rsidRPr="00F61D77">
        <w:t xml:space="preserve"> </w:t>
      </w:r>
      <w:r w:rsidR="00F61D77">
        <w:t>Jednoglasno se donosi</w:t>
      </w:r>
      <w:r w:rsidRPr="00716A66">
        <w:t xml:space="preserve"> Odluk</w:t>
      </w:r>
      <w:r w:rsidR="00F61D77">
        <w:t>a</w:t>
      </w:r>
      <w:r w:rsidRPr="00716A66">
        <w:t xml:space="preserve"> o dopuni pozicije „Redovna djelatnost klubova“  Financijskog plana SZGP za 2021. godinu</w:t>
      </w:r>
      <w:r w:rsidR="00F61D77">
        <w:t xml:space="preserve"> </w:t>
      </w:r>
      <w:bookmarkEnd w:id="1"/>
      <w:r w:rsidR="00F61D77">
        <w:t>sa iznosima za svaki pojedini klub kako slijedi:</w:t>
      </w:r>
    </w:p>
    <w:p w14:paraId="337A20A1" w14:textId="6F429741" w:rsidR="00F61D77" w:rsidRDefault="00F61D77" w:rsidP="00716A66">
      <w:pPr>
        <w:spacing w:after="160" w:line="254" w:lineRule="auto"/>
        <w:jc w:val="both"/>
      </w:pPr>
    </w:p>
    <w:p w14:paraId="68B17F7D" w14:textId="7C74C762" w:rsidR="00F61D77" w:rsidRDefault="00F61D77" w:rsidP="00716A66">
      <w:pPr>
        <w:spacing w:after="160" w:line="254" w:lineRule="auto"/>
        <w:jc w:val="both"/>
      </w:pPr>
    </w:p>
    <w:p w14:paraId="2711E6CD" w14:textId="77777777" w:rsidR="00F61D77" w:rsidRDefault="00F61D77" w:rsidP="00716A66">
      <w:pPr>
        <w:spacing w:after="160" w:line="254" w:lineRule="auto"/>
        <w:jc w:val="both"/>
      </w:pPr>
    </w:p>
    <w:tbl>
      <w:tblPr>
        <w:tblW w:w="4626" w:type="dxa"/>
        <w:tblLook w:val="04A0" w:firstRow="1" w:lastRow="0" w:firstColumn="1" w:lastColumn="0" w:noHBand="0" w:noVBand="1"/>
      </w:tblPr>
      <w:tblGrid>
        <w:gridCol w:w="2405"/>
        <w:gridCol w:w="1985"/>
        <w:gridCol w:w="236"/>
      </w:tblGrid>
      <w:tr w:rsidR="00920850" w:rsidRPr="00920850" w14:paraId="3D9FB58E" w14:textId="77777777" w:rsidTr="00920850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71A0862" w14:textId="77777777" w:rsidR="00920850" w:rsidRPr="00920850" w:rsidRDefault="00920850" w:rsidP="00920850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920850">
              <w:rPr>
                <w:rFonts w:eastAsia="Times New Roman"/>
                <w:b/>
                <w:bCs/>
                <w:lang w:eastAsia="hr-HR"/>
              </w:rPr>
              <w:lastRenderedPageBreak/>
              <w:t>Klub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CC05CEA" w14:textId="77777777" w:rsidR="00920850" w:rsidRPr="00920850" w:rsidRDefault="00920850" w:rsidP="00920850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920850">
              <w:rPr>
                <w:rFonts w:eastAsia="Times New Roman"/>
                <w:b/>
                <w:bCs/>
                <w:lang w:eastAsia="hr-HR"/>
              </w:rPr>
              <w:t>iznos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3128" w14:textId="77777777" w:rsidR="00920850" w:rsidRPr="00920850" w:rsidRDefault="00920850" w:rsidP="00920850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</w:p>
        </w:tc>
      </w:tr>
      <w:tr w:rsidR="00920850" w:rsidRPr="00920850" w14:paraId="064941F7" w14:textId="77777777" w:rsidTr="00920850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E340" w14:textId="77777777" w:rsidR="00920850" w:rsidRPr="00920850" w:rsidRDefault="00920850" w:rsidP="00920850">
            <w:pPr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 xml:space="preserve">AK </w:t>
            </w:r>
            <w:proofErr w:type="spellStart"/>
            <w:r w:rsidRPr="00920850">
              <w:rPr>
                <w:rFonts w:eastAsia="Times New Roman"/>
                <w:lang w:eastAsia="hr-HR"/>
              </w:rPr>
              <w:t>Maximus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EDFD8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28.065,86 kn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5A41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</w:p>
        </w:tc>
      </w:tr>
      <w:tr w:rsidR="00920850" w:rsidRPr="00920850" w14:paraId="7062D180" w14:textId="77777777" w:rsidTr="00920850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45BF" w14:textId="77777777" w:rsidR="00920850" w:rsidRPr="00920850" w:rsidRDefault="00920850" w:rsidP="00920850">
            <w:pPr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BB klub "Veli Jože"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47FE2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13.862,90 kn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F696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</w:p>
        </w:tc>
      </w:tr>
      <w:tr w:rsidR="00920850" w:rsidRPr="00920850" w14:paraId="25B2E661" w14:textId="77777777" w:rsidTr="00920850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02C1" w14:textId="77777777" w:rsidR="00920850" w:rsidRPr="00920850" w:rsidRDefault="00920850" w:rsidP="00920850">
            <w:pPr>
              <w:rPr>
                <w:rFonts w:eastAsia="Times New Roman"/>
                <w:lang w:eastAsia="hr-HR"/>
              </w:rPr>
            </w:pPr>
            <w:proofErr w:type="spellStart"/>
            <w:r w:rsidRPr="00920850">
              <w:rPr>
                <w:rFonts w:eastAsia="Times New Roman"/>
                <w:lang w:eastAsia="hr-HR"/>
              </w:rPr>
              <w:t>Bic</w:t>
            </w:r>
            <w:proofErr w:type="spellEnd"/>
            <w:r w:rsidRPr="00920850">
              <w:rPr>
                <w:rFonts w:eastAsia="Times New Roman"/>
                <w:lang w:eastAsia="hr-HR"/>
              </w:rPr>
              <w:t>. Klub Poreč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26547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4.375,15 kn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3359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</w:p>
        </w:tc>
      </w:tr>
      <w:tr w:rsidR="00920850" w:rsidRPr="00920850" w14:paraId="3D8CE04A" w14:textId="77777777" w:rsidTr="00920850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D341" w14:textId="77777777" w:rsidR="00920850" w:rsidRPr="00920850" w:rsidRDefault="00920850" w:rsidP="00920850">
            <w:pPr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Kuglač. Kl. Istra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15169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45.658,58 kn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F918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</w:p>
        </w:tc>
      </w:tr>
      <w:tr w:rsidR="00920850" w:rsidRPr="00920850" w14:paraId="2FF648BA" w14:textId="77777777" w:rsidTr="00920850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572A" w14:textId="77777777" w:rsidR="00920850" w:rsidRPr="00920850" w:rsidRDefault="00920850" w:rsidP="00920850">
            <w:pPr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 xml:space="preserve">Golf klub </w:t>
            </w:r>
            <w:proofErr w:type="spellStart"/>
            <w:r w:rsidRPr="00920850">
              <w:rPr>
                <w:rFonts w:eastAsia="Times New Roman"/>
                <w:lang w:eastAsia="hr-HR"/>
              </w:rPr>
              <w:t>Parentium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DCFC1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6.240,15 kn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15B9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</w:p>
        </w:tc>
      </w:tr>
      <w:tr w:rsidR="00920850" w:rsidRPr="00920850" w14:paraId="277A228B" w14:textId="77777777" w:rsidTr="00920850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DE6A" w14:textId="77777777" w:rsidR="00920850" w:rsidRPr="00920850" w:rsidRDefault="00920850" w:rsidP="00920850">
            <w:pPr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Hrv. Klub Poreč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14FFE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41.338,70 kn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81B1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</w:p>
        </w:tc>
      </w:tr>
      <w:tr w:rsidR="00920850" w:rsidRPr="00920850" w14:paraId="6F2F0D2B" w14:textId="77777777" w:rsidTr="00920850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EDAA" w14:textId="77777777" w:rsidR="00920850" w:rsidRPr="00920850" w:rsidRDefault="00920850" w:rsidP="00920850">
            <w:pPr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JK „Horizont“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94AF3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65.251,37 kn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5553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</w:p>
        </w:tc>
      </w:tr>
      <w:tr w:rsidR="00920850" w:rsidRPr="00920850" w14:paraId="40D6A513" w14:textId="77777777" w:rsidTr="00920850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176A" w14:textId="77777777" w:rsidR="00920850" w:rsidRPr="00920850" w:rsidRDefault="00920850" w:rsidP="00920850">
            <w:pPr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 xml:space="preserve">Karate K. </w:t>
            </w:r>
            <w:proofErr w:type="spellStart"/>
            <w:r w:rsidRPr="00920850">
              <w:rPr>
                <w:rFonts w:eastAsia="Times New Roman"/>
                <w:lang w:eastAsia="hr-HR"/>
              </w:rPr>
              <w:t>Finida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433D3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72.749,00 kn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D1F0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</w:p>
        </w:tc>
      </w:tr>
      <w:tr w:rsidR="00920850" w:rsidRPr="00920850" w14:paraId="43421D8A" w14:textId="77777777" w:rsidTr="00920850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AF49" w14:textId="77777777" w:rsidR="00920850" w:rsidRPr="00920850" w:rsidRDefault="00920850" w:rsidP="00920850">
            <w:pPr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judo klub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C2DC8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24.063,08 kn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1638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</w:p>
        </w:tc>
      </w:tr>
      <w:tr w:rsidR="00920850" w:rsidRPr="00920850" w14:paraId="1E064427" w14:textId="77777777" w:rsidTr="00920850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FDA4" w14:textId="77777777" w:rsidR="00920850" w:rsidRPr="00920850" w:rsidRDefault="00920850" w:rsidP="00920850">
            <w:pPr>
              <w:rPr>
                <w:rFonts w:eastAsia="Times New Roman"/>
                <w:lang w:eastAsia="hr-HR"/>
              </w:rPr>
            </w:pPr>
            <w:proofErr w:type="spellStart"/>
            <w:r w:rsidRPr="00920850">
              <w:rPr>
                <w:rFonts w:eastAsia="Times New Roman"/>
                <w:lang w:eastAsia="hr-HR"/>
              </w:rPr>
              <w:t>Kick</w:t>
            </w:r>
            <w:proofErr w:type="spellEnd"/>
            <w:r w:rsidRPr="00920850">
              <w:rPr>
                <w:rFonts w:eastAsia="Times New Roman"/>
                <w:lang w:eastAsia="hr-HR"/>
              </w:rPr>
              <w:t xml:space="preserve"> B.K. King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6537F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42.876,10 kn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FD96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</w:p>
        </w:tc>
      </w:tr>
      <w:tr w:rsidR="00920850" w:rsidRPr="00920850" w14:paraId="550482D1" w14:textId="77777777" w:rsidTr="00920850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4BEE" w14:textId="77777777" w:rsidR="00920850" w:rsidRPr="00920850" w:rsidRDefault="00920850" w:rsidP="00920850">
            <w:pPr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KRSG Poreč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AD968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38.915,92 kn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2CA4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</w:p>
        </w:tc>
      </w:tr>
      <w:tr w:rsidR="00920850" w:rsidRPr="00920850" w14:paraId="01359E26" w14:textId="77777777" w:rsidTr="00920850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73B4" w14:textId="77777777" w:rsidR="00920850" w:rsidRPr="00920850" w:rsidRDefault="00920850" w:rsidP="00920850">
            <w:pPr>
              <w:rPr>
                <w:rFonts w:eastAsia="Times New Roman"/>
                <w:lang w:eastAsia="hr-HR"/>
              </w:rPr>
            </w:pPr>
            <w:proofErr w:type="spellStart"/>
            <w:r w:rsidRPr="00920850">
              <w:rPr>
                <w:rFonts w:eastAsia="Times New Roman"/>
                <w:lang w:eastAsia="hr-HR"/>
              </w:rPr>
              <w:t>Vesl</w:t>
            </w:r>
            <w:proofErr w:type="spellEnd"/>
            <w:r w:rsidRPr="00920850">
              <w:rPr>
                <w:rFonts w:eastAsia="Times New Roman"/>
                <w:lang w:eastAsia="hr-HR"/>
              </w:rPr>
              <w:t>. Klub Adriaco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289D3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4.375,15 kn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176E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</w:p>
        </w:tc>
      </w:tr>
      <w:tr w:rsidR="00920850" w:rsidRPr="00920850" w14:paraId="7EB3CB53" w14:textId="77777777" w:rsidTr="00920850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BA5A" w14:textId="77777777" w:rsidR="00920850" w:rsidRPr="00920850" w:rsidRDefault="00920850" w:rsidP="00920850">
            <w:pPr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 xml:space="preserve">KDPSR Poreč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9B80F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44.876,28 kn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E09D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</w:p>
        </w:tc>
      </w:tr>
      <w:tr w:rsidR="00920850" w:rsidRPr="00920850" w14:paraId="3F8D23BE" w14:textId="77777777" w:rsidTr="00920850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211E" w14:textId="77777777" w:rsidR="00920850" w:rsidRPr="00920850" w:rsidRDefault="00920850" w:rsidP="00920850">
            <w:pPr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DPDSR-Poreč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F6060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4.375,15 kn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32F7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</w:p>
        </w:tc>
      </w:tr>
      <w:tr w:rsidR="00920850" w:rsidRPr="00920850" w14:paraId="67FF8DA2" w14:textId="77777777" w:rsidTr="00920850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0D16" w14:textId="77777777" w:rsidR="00920850" w:rsidRPr="00920850" w:rsidRDefault="00920850" w:rsidP="00920850">
            <w:pPr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Košarkaški k. Poreč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FCF65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54.946,10 kn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3DB1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</w:p>
        </w:tc>
      </w:tr>
      <w:tr w:rsidR="00920850" w:rsidRPr="00920850" w14:paraId="7C533B3A" w14:textId="77777777" w:rsidTr="00920850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73FD" w14:textId="77777777" w:rsidR="00920850" w:rsidRPr="00920850" w:rsidRDefault="00920850" w:rsidP="00920850">
            <w:pPr>
              <w:rPr>
                <w:rFonts w:eastAsia="Times New Roman"/>
                <w:lang w:eastAsia="hr-HR"/>
              </w:rPr>
            </w:pPr>
            <w:proofErr w:type="spellStart"/>
            <w:r w:rsidRPr="00920850">
              <w:rPr>
                <w:rFonts w:eastAsia="Times New Roman"/>
                <w:lang w:eastAsia="hr-HR"/>
              </w:rPr>
              <w:t>Mač.klub</w:t>
            </w:r>
            <w:proofErr w:type="spellEnd"/>
            <w:r w:rsidRPr="00920850">
              <w:rPr>
                <w:rFonts w:eastAsia="Times New Roman"/>
                <w:lang w:eastAsia="hr-HR"/>
              </w:rPr>
              <w:t xml:space="preserve"> „Špada“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39F95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40.351,13 kn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D577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</w:p>
        </w:tc>
      </w:tr>
      <w:tr w:rsidR="00920850" w:rsidRPr="00920850" w14:paraId="2252FA08" w14:textId="77777777" w:rsidTr="00920850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09CC" w14:textId="77777777" w:rsidR="00920850" w:rsidRPr="00920850" w:rsidRDefault="00920850" w:rsidP="00920850">
            <w:pPr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NK Jadran-Poreč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895FA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260.686,95 kn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5A82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</w:p>
        </w:tc>
      </w:tr>
      <w:tr w:rsidR="00920850" w:rsidRPr="00920850" w14:paraId="0F428860" w14:textId="77777777" w:rsidTr="00920850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BF59" w14:textId="77777777" w:rsidR="00920850" w:rsidRPr="00920850" w:rsidRDefault="00920850" w:rsidP="00920850">
            <w:pPr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OK Poreč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FAD3F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276.504,39 kn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23A7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</w:p>
        </w:tc>
      </w:tr>
      <w:tr w:rsidR="00920850" w:rsidRPr="00920850" w14:paraId="06FD5D4C" w14:textId="77777777" w:rsidTr="00920850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8207" w14:textId="77777777" w:rsidR="00920850" w:rsidRPr="00920850" w:rsidRDefault="00920850" w:rsidP="00920850">
            <w:pPr>
              <w:rPr>
                <w:rFonts w:eastAsia="Times New Roman"/>
                <w:lang w:eastAsia="hr-HR"/>
              </w:rPr>
            </w:pPr>
            <w:proofErr w:type="spellStart"/>
            <w:r w:rsidRPr="00920850">
              <w:rPr>
                <w:rFonts w:eastAsia="Times New Roman"/>
                <w:lang w:eastAsia="hr-HR"/>
              </w:rPr>
              <w:t>Pliv</w:t>
            </w:r>
            <w:proofErr w:type="spellEnd"/>
            <w:r w:rsidRPr="00920850">
              <w:rPr>
                <w:rFonts w:eastAsia="Times New Roman"/>
                <w:lang w:eastAsia="hr-HR"/>
              </w:rPr>
              <w:t>. klub Poreč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6EE09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20.300,53 kn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782F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</w:p>
        </w:tc>
      </w:tr>
      <w:tr w:rsidR="00920850" w:rsidRPr="00920850" w14:paraId="67A66A2B" w14:textId="77777777" w:rsidTr="00920850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E541" w14:textId="77777777" w:rsidR="00920850" w:rsidRPr="00920850" w:rsidRDefault="00920850" w:rsidP="00920850">
            <w:pPr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RK Poreč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7D4BD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354.873,22 kn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4699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</w:p>
        </w:tc>
      </w:tr>
      <w:tr w:rsidR="00920850" w:rsidRPr="00920850" w14:paraId="5FA6B396" w14:textId="77777777" w:rsidTr="00920850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E6EF" w14:textId="77777777" w:rsidR="00920850" w:rsidRPr="00920850" w:rsidRDefault="00920850" w:rsidP="00920850">
            <w:pPr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SK „</w:t>
            </w:r>
            <w:proofErr w:type="spellStart"/>
            <w:r w:rsidRPr="00920850">
              <w:rPr>
                <w:rFonts w:eastAsia="Times New Roman"/>
                <w:lang w:eastAsia="hr-HR"/>
              </w:rPr>
              <w:t>Goofy</w:t>
            </w:r>
            <w:proofErr w:type="spellEnd"/>
            <w:r w:rsidRPr="00920850">
              <w:rPr>
                <w:rFonts w:eastAsia="Times New Roman"/>
                <w:lang w:eastAsia="hr-HR"/>
              </w:rPr>
              <w:t>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F4D92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4.375,15 kn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9F7F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</w:p>
        </w:tc>
      </w:tr>
      <w:tr w:rsidR="00920850" w:rsidRPr="00920850" w14:paraId="5C85A1D4" w14:textId="77777777" w:rsidTr="00920850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6347" w14:textId="77777777" w:rsidR="00920850" w:rsidRPr="00920850" w:rsidRDefault="00920850" w:rsidP="00920850">
            <w:pPr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STK Jadran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14FD7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36.653,55 kn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DC06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</w:p>
        </w:tc>
      </w:tr>
      <w:tr w:rsidR="00920850" w:rsidRPr="00920850" w14:paraId="67595798" w14:textId="77777777" w:rsidTr="00920850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1F14" w14:textId="77777777" w:rsidR="00920850" w:rsidRPr="00920850" w:rsidRDefault="00920850" w:rsidP="00920850">
            <w:pPr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ŠK V. Gortan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B0CAC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38.520,04 kn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E41F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</w:p>
        </w:tc>
      </w:tr>
      <w:tr w:rsidR="00920850" w:rsidRPr="00920850" w14:paraId="5EA31710" w14:textId="77777777" w:rsidTr="00920850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565B" w14:textId="77777777" w:rsidR="00920850" w:rsidRPr="00920850" w:rsidRDefault="00920850" w:rsidP="00920850">
            <w:pPr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TK PRO 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7CFBA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34.400,95 kn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F747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</w:p>
        </w:tc>
      </w:tr>
      <w:tr w:rsidR="00920850" w:rsidRPr="00920850" w14:paraId="0B25D3A6" w14:textId="77777777" w:rsidTr="00920850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AA76" w14:textId="77777777" w:rsidR="00920850" w:rsidRPr="00920850" w:rsidRDefault="00920850" w:rsidP="00920850">
            <w:pPr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Vaterpolo K. Poreč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04F0E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13.125,45 kn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8BED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</w:p>
        </w:tc>
      </w:tr>
      <w:tr w:rsidR="00920850" w:rsidRPr="00920850" w14:paraId="5639ECE1" w14:textId="77777777" w:rsidTr="00920850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44E5" w14:textId="77777777" w:rsidR="00920850" w:rsidRPr="00920850" w:rsidRDefault="00920850" w:rsidP="00920850">
            <w:pPr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ŽKK Istra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0EADF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120.877,88 kn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3325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</w:p>
        </w:tc>
      </w:tr>
      <w:tr w:rsidR="00920850" w:rsidRPr="00920850" w14:paraId="75B5E86E" w14:textId="77777777" w:rsidTr="00920850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56CC" w14:textId="77777777" w:rsidR="00920850" w:rsidRPr="00920850" w:rsidRDefault="00920850" w:rsidP="00920850">
            <w:pPr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ŽRK Poreč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B8887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74.246,40 kn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9AA0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</w:p>
        </w:tc>
      </w:tr>
      <w:tr w:rsidR="00920850" w:rsidRPr="00920850" w14:paraId="1957062F" w14:textId="77777777" w:rsidTr="00920850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AAFC" w14:textId="77777777" w:rsidR="00920850" w:rsidRPr="00920850" w:rsidRDefault="00920850" w:rsidP="00920850">
            <w:pPr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Streličarski k. Poreč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67C76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15.550,42 kn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7875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</w:p>
        </w:tc>
      </w:tr>
      <w:tr w:rsidR="00920850" w:rsidRPr="00920850" w14:paraId="1D5504D9" w14:textId="77777777" w:rsidTr="00920850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FF35" w14:textId="77777777" w:rsidR="00920850" w:rsidRPr="00920850" w:rsidRDefault="00920850" w:rsidP="00920850">
            <w:pPr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SRD Zubatac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F6EB2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16.982,84 kn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5F5B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</w:p>
        </w:tc>
      </w:tr>
      <w:tr w:rsidR="00920850" w:rsidRPr="00920850" w14:paraId="738238EC" w14:textId="77777777" w:rsidTr="00920850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AF27" w14:textId="77777777" w:rsidR="00920850" w:rsidRPr="00920850" w:rsidRDefault="00920850" w:rsidP="00920850">
            <w:pPr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ZBK Poreč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75F74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  <w:r w:rsidRPr="00920850">
              <w:rPr>
                <w:rFonts w:eastAsia="Times New Roman"/>
                <w:lang w:eastAsia="hr-HR"/>
              </w:rPr>
              <w:t>292.581,61 kn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E1BF" w14:textId="77777777" w:rsidR="00920850" w:rsidRPr="00920850" w:rsidRDefault="00920850" w:rsidP="00920850">
            <w:pPr>
              <w:jc w:val="right"/>
              <w:rPr>
                <w:rFonts w:eastAsia="Times New Roman"/>
                <w:lang w:eastAsia="hr-HR"/>
              </w:rPr>
            </w:pPr>
          </w:p>
        </w:tc>
      </w:tr>
      <w:tr w:rsidR="00920850" w:rsidRPr="00920850" w14:paraId="70DF071D" w14:textId="77777777" w:rsidTr="00920850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5CE9C16" w14:textId="77777777" w:rsidR="00920850" w:rsidRPr="00920850" w:rsidRDefault="00920850" w:rsidP="00920850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920850">
              <w:rPr>
                <w:rFonts w:eastAsia="Times New Roman"/>
                <w:b/>
                <w:bCs/>
                <w:lang w:eastAsia="hr-HR"/>
              </w:rPr>
              <w:t>UKUPNO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246D6A0" w14:textId="77777777" w:rsidR="00920850" w:rsidRPr="00920850" w:rsidRDefault="00920850" w:rsidP="0092085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920850">
              <w:rPr>
                <w:rFonts w:eastAsia="Times New Roman"/>
                <w:b/>
                <w:bCs/>
                <w:lang w:eastAsia="hr-HR"/>
              </w:rPr>
              <w:t>2.092.000,00 kn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A1C6" w14:textId="77777777" w:rsidR="00920850" w:rsidRPr="00920850" w:rsidRDefault="00920850" w:rsidP="00920850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</w:p>
        </w:tc>
      </w:tr>
    </w:tbl>
    <w:p w14:paraId="7EEB7015" w14:textId="77777777" w:rsidR="00F61D77" w:rsidRPr="00716A66" w:rsidRDefault="00F61D77" w:rsidP="00716A66">
      <w:pPr>
        <w:spacing w:after="160" w:line="254" w:lineRule="auto"/>
        <w:jc w:val="both"/>
      </w:pPr>
    </w:p>
    <w:p w14:paraId="5B79DBB5" w14:textId="0CAA434B" w:rsidR="00716A66" w:rsidRPr="00716A66" w:rsidRDefault="00716A66" w:rsidP="00716A66">
      <w:pPr>
        <w:spacing w:after="160" w:line="254" w:lineRule="auto"/>
        <w:jc w:val="both"/>
      </w:pPr>
      <w:bookmarkStart w:id="2" w:name="_Hlk68167563"/>
      <w:r w:rsidRPr="00716A66">
        <w:t>5. </w:t>
      </w:r>
      <w:r w:rsidR="00F61D77">
        <w:t xml:space="preserve">Sa </w:t>
      </w:r>
      <w:r w:rsidR="00FB30F9">
        <w:t xml:space="preserve">1 </w:t>
      </w:r>
      <w:r w:rsidR="00F61D77">
        <w:t xml:space="preserve">glasom protiv i </w:t>
      </w:r>
      <w:r w:rsidR="00FB30F9">
        <w:t>21</w:t>
      </w:r>
      <w:r w:rsidR="00F61D77">
        <w:t xml:space="preserve"> glasa za,</w:t>
      </w:r>
      <w:r w:rsidR="00F61D77" w:rsidRPr="00716A66">
        <w:t xml:space="preserve"> </w:t>
      </w:r>
      <w:r w:rsidR="00F61D77">
        <w:t>d</w:t>
      </w:r>
      <w:r w:rsidRPr="00716A66">
        <w:t>ono</w:t>
      </w:r>
      <w:r w:rsidR="00F61D77">
        <w:t xml:space="preserve">si se </w:t>
      </w:r>
      <w:r w:rsidRPr="00716A66">
        <w:t>Pravilnik o financijskom praćenju sporta i sportaša na području Grada Poreča.</w:t>
      </w:r>
    </w:p>
    <w:p w14:paraId="6CEE97E0" w14:textId="3EDFCF2E" w:rsidR="00716A66" w:rsidRPr="00716A66" w:rsidRDefault="00716A66" w:rsidP="00716A66">
      <w:pPr>
        <w:spacing w:after="160" w:line="254" w:lineRule="auto"/>
        <w:jc w:val="both"/>
      </w:pPr>
      <w:r w:rsidRPr="00716A66">
        <w:t>6. </w:t>
      </w:r>
      <w:r w:rsidR="00F61D77">
        <w:t xml:space="preserve">Sa </w:t>
      </w:r>
      <w:r w:rsidR="00FB30F9">
        <w:t>1</w:t>
      </w:r>
      <w:r w:rsidR="00F61D77">
        <w:t xml:space="preserve"> glasom protiv i </w:t>
      </w:r>
      <w:r w:rsidR="00FB30F9">
        <w:t>21</w:t>
      </w:r>
      <w:r w:rsidR="00F61D77">
        <w:t xml:space="preserve"> glasa za, donosi se</w:t>
      </w:r>
      <w:r w:rsidRPr="00716A66">
        <w:t xml:space="preserve"> Pravilnik o nagradama i priznanjima.</w:t>
      </w:r>
    </w:p>
    <w:p w14:paraId="18456683" w14:textId="140E8F1B" w:rsidR="00716A66" w:rsidRPr="00716A66" w:rsidRDefault="00716A66" w:rsidP="00716A66">
      <w:pPr>
        <w:spacing w:after="160" w:line="254" w:lineRule="auto"/>
        <w:jc w:val="both"/>
      </w:pPr>
      <w:r w:rsidRPr="00716A66">
        <w:t xml:space="preserve">7.  </w:t>
      </w:r>
      <w:r w:rsidR="00F61D77">
        <w:t xml:space="preserve">Sa </w:t>
      </w:r>
      <w:r w:rsidR="00FB30F9">
        <w:t>2</w:t>
      </w:r>
      <w:r w:rsidR="00F61D77">
        <w:t xml:space="preserve"> suzdržanim i </w:t>
      </w:r>
      <w:r w:rsidR="00FB30F9">
        <w:t>20</w:t>
      </w:r>
      <w:r w:rsidR="00F61D77">
        <w:t xml:space="preserve"> glasa za, donosi se</w:t>
      </w:r>
      <w:r w:rsidR="00F61D77" w:rsidRPr="00716A66">
        <w:t xml:space="preserve"> </w:t>
      </w:r>
      <w:r w:rsidRPr="00716A66">
        <w:t>Odluk</w:t>
      </w:r>
      <w:r w:rsidR="00F61D77">
        <w:t>a</w:t>
      </w:r>
      <w:r w:rsidRPr="00716A66">
        <w:t xml:space="preserve"> o primanju </w:t>
      </w:r>
      <w:proofErr w:type="spellStart"/>
      <w:r w:rsidRPr="00716A66">
        <w:t>Penjačkog</w:t>
      </w:r>
      <w:proofErr w:type="spellEnd"/>
      <w:r w:rsidRPr="00716A66">
        <w:t xml:space="preserve"> kluba „</w:t>
      </w:r>
      <w:proofErr w:type="spellStart"/>
      <w:r w:rsidRPr="00716A66">
        <w:t>Picugi</w:t>
      </w:r>
      <w:proofErr w:type="spellEnd"/>
      <w:r w:rsidRPr="00716A66">
        <w:t xml:space="preserve">“ u članstvo Sportske zajednice Grada Poreča. </w:t>
      </w:r>
    </w:p>
    <w:bookmarkEnd w:id="2"/>
    <w:p w14:paraId="2A1E5C54" w14:textId="230A8B48" w:rsidR="00177516" w:rsidRPr="00716A66" w:rsidRDefault="00177516" w:rsidP="00177516">
      <w:pPr>
        <w:spacing w:after="160" w:line="254" w:lineRule="auto"/>
        <w:rPr>
          <w:rFonts w:eastAsiaTheme="minorHAnsi"/>
          <w:sz w:val="22"/>
          <w:szCs w:val="22"/>
          <w:lang w:eastAsia="hr-HR"/>
        </w:rPr>
      </w:pPr>
    </w:p>
    <w:p w14:paraId="1ECA9963" w14:textId="77777777" w:rsidR="00177516" w:rsidRPr="00716A66" w:rsidRDefault="00177516" w:rsidP="00205135"/>
    <w:p w14:paraId="26AF98A9" w14:textId="77777777" w:rsidR="0030422B" w:rsidRPr="00716A66" w:rsidRDefault="0030422B" w:rsidP="00FF5D2F"/>
    <w:p w14:paraId="1BE77370" w14:textId="0E928C7B" w:rsidR="00FB30F9" w:rsidRDefault="00FB30F9" w:rsidP="00FF5D2F">
      <w:r>
        <w:lastRenderedPageBreak/>
        <w:t>Predsjednik Sportske zajednice Grada Poreča zahvalio se svima kojima su se uključili u sjednicu, te iskoristio priliku da zaželi svima sretan Uskrs.</w:t>
      </w:r>
    </w:p>
    <w:p w14:paraId="27240B59" w14:textId="77777777" w:rsidR="00FB30F9" w:rsidRDefault="00FB30F9" w:rsidP="00FF5D2F"/>
    <w:p w14:paraId="25EC0730" w14:textId="0D94AE17" w:rsidR="00FF5D2F" w:rsidRPr="00716A66" w:rsidRDefault="003C3F85" w:rsidP="00FF5D2F">
      <w:r w:rsidRPr="00716A66">
        <w:t xml:space="preserve">Sjednica Skupštine Sportske zajednice Grada Poreča </w:t>
      </w:r>
      <w:r w:rsidR="00FF5D2F" w:rsidRPr="00716A66">
        <w:t>zaključ</w:t>
      </w:r>
      <w:r w:rsidRPr="00716A66">
        <w:t>ena je</w:t>
      </w:r>
      <w:r w:rsidR="00177516" w:rsidRPr="00716A66">
        <w:t xml:space="preserve"> 01. travnja 2021. godine</w:t>
      </w:r>
      <w:r w:rsidR="0030422B" w:rsidRPr="00716A66">
        <w:t xml:space="preserve"> u </w:t>
      </w:r>
      <w:r w:rsidR="00177516" w:rsidRPr="00716A66">
        <w:t>12</w:t>
      </w:r>
      <w:r w:rsidR="0030422B" w:rsidRPr="00716A66">
        <w:t>:</w:t>
      </w:r>
      <w:r w:rsidR="00177516" w:rsidRPr="00716A66">
        <w:t>00</w:t>
      </w:r>
      <w:r w:rsidR="0030422B" w:rsidRPr="00716A66">
        <w:t xml:space="preserve"> sat</w:t>
      </w:r>
      <w:r w:rsidR="00177516" w:rsidRPr="00716A66">
        <w:t>i</w:t>
      </w:r>
      <w:r w:rsidR="0030422B" w:rsidRPr="00716A66">
        <w:t>.</w:t>
      </w:r>
    </w:p>
    <w:p w14:paraId="6ADC747B" w14:textId="77777777" w:rsidR="00FF5D2F" w:rsidRPr="00716A66" w:rsidRDefault="00FF5D2F" w:rsidP="00FF5D2F"/>
    <w:p w14:paraId="53E56901" w14:textId="77777777" w:rsidR="00FF5D2F" w:rsidRPr="00716A66" w:rsidRDefault="00FF5D2F" w:rsidP="00FF5D2F"/>
    <w:p w14:paraId="2D6CB6E4" w14:textId="77777777" w:rsidR="00FF5D2F" w:rsidRPr="00716A66" w:rsidRDefault="00FF5D2F" w:rsidP="00FF5D2F"/>
    <w:p w14:paraId="3EB108E4" w14:textId="77777777" w:rsidR="00FF5D2F" w:rsidRPr="00716A66" w:rsidRDefault="00FF5D2F" w:rsidP="00FF5D2F"/>
    <w:p w14:paraId="28AEF848" w14:textId="77777777" w:rsidR="00FF5D2F" w:rsidRPr="00716A66" w:rsidRDefault="00FF5D2F" w:rsidP="00FF5D2F">
      <w:pPr>
        <w:jc w:val="both"/>
      </w:pPr>
    </w:p>
    <w:p w14:paraId="5B77B9BF" w14:textId="77777777" w:rsidR="00FF5D2F" w:rsidRPr="00716A66" w:rsidRDefault="00FF5D2F" w:rsidP="00FF5D2F">
      <w:pPr>
        <w:jc w:val="both"/>
        <w:rPr>
          <w:b/>
        </w:rPr>
      </w:pPr>
      <w:r w:rsidRPr="00716A66">
        <w:rPr>
          <w:b/>
        </w:rPr>
        <w:t xml:space="preserve">       Zapisničar :                                                                                                   Predsjednik :</w:t>
      </w:r>
    </w:p>
    <w:p w14:paraId="1B1DBB31" w14:textId="77777777" w:rsidR="00FF5D2F" w:rsidRPr="00716A66" w:rsidRDefault="00FF5D2F" w:rsidP="00FF5D2F">
      <w:pPr>
        <w:jc w:val="both"/>
      </w:pPr>
    </w:p>
    <w:p w14:paraId="5EA3025E" w14:textId="6FE0EED6" w:rsidR="00FF5D2F" w:rsidRPr="00716A66" w:rsidRDefault="00FF5D2F" w:rsidP="00FF5D2F">
      <w:pPr>
        <w:jc w:val="both"/>
      </w:pPr>
      <w:r w:rsidRPr="00716A66">
        <w:t xml:space="preserve">     Silvija  Deković  Starčić                                                                   </w:t>
      </w:r>
      <w:r w:rsidR="0030422B" w:rsidRPr="00716A66">
        <w:t xml:space="preserve">           </w:t>
      </w:r>
      <w:r w:rsidRPr="00716A66">
        <w:t>A</w:t>
      </w:r>
      <w:r w:rsidR="00DB1826" w:rsidRPr="00716A66">
        <w:t>leksandar Beaković</w:t>
      </w:r>
    </w:p>
    <w:p w14:paraId="2E9EB980" w14:textId="77777777" w:rsidR="00FF5D2F" w:rsidRPr="00716A66" w:rsidRDefault="00FF5D2F" w:rsidP="00FF5D2F">
      <w:pPr>
        <w:jc w:val="both"/>
      </w:pPr>
    </w:p>
    <w:p w14:paraId="1A3F25D0" w14:textId="77777777" w:rsidR="00FF5D2F" w:rsidRPr="00716A66" w:rsidRDefault="00FF5D2F" w:rsidP="00FF5D2F">
      <w:pPr>
        <w:jc w:val="both"/>
      </w:pPr>
    </w:p>
    <w:p w14:paraId="039A6CE4" w14:textId="77777777" w:rsidR="00FF5D2F" w:rsidRPr="00716A66" w:rsidRDefault="00FF5D2F" w:rsidP="00FF5D2F">
      <w:pPr>
        <w:jc w:val="both"/>
      </w:pPr>
    </w:p>
    <w:p w14:paraId="56500F83" w14:textId="77777777" w:rsidR="00FF5D2F" w:rsidRPr="00716A66" w:rsidRDefault="00FF5D2F" w:rsidP="00FF5D2F">
      <w:pPr>
        <w:jc w:val="both"/>
      </w:pPr>
    </w:p>
    <w:p w14:paraId="587006A1" w14:textId="77777777" w:rsidR="00FF5D2F" w:rsidRPr="00716A66" w:rsidRDefault="00FF5D2F" w:rsidP="00FF5D2F">
      <w:pPr>
        <w:jc w:val="both"/>
      </w:pPr>
    </w:p>
    <w:p w14:paraId="5CBB39DC" w14:textId="77777777" w:rsidR="00FF5D2F" w:rsidRPr="00716A66" w:rsidRDefault="00FF5D2F" w:rsidP="00FF5D2F">
      <w:pPr>
        <w:jc w:val="both"/>
      </w:pPr>
    </w:p>
    <w:p w14:paraId="15A791EE" w14:textId="0422DDD3" w:rsidR="00FF5D2F" w:rsidRPr="00716A66" w:rsidRDefault="00FF5D2F" w:rsidP="00FF5D2F">
      <w:pPr>
        <w:jc w:val="both"/>
      </w:pPr>
      <w:r w:rsidRPr="00716A66">
        <w:rPr>
          <w:b/>
        </w:rPr>
        <w:t>Ovjerovitelji :</w:t>
      </w:r>
      <w:r w:rsidRPr="00716A66">
        <w:t xml:space="preserve">  </w:t>
      </w:r>
      <w:r w:rsidR="009839B6" w:rsidRPr="00716A66">
        <w:t>Dalibor Jakovčić</w:t>
      </w:r>
      <w:r w:rsidRPr="00716A66">
        <w:t xml:space="preserve">            ________________________</w:t>
      </w:r>
    </w:p>
    <w:p w14:paraId="5896053E" w14:textId="77777777" w:rsidR="00FF5D2F" w:rsidRPr="00716A66" w:rsidRDefault="00FF5D2F" w:rsidP="00FF5D2F">
      <w:pPr>
        <w:jc w:val="both"/>
      </w:pPr>
      <w:r w:rsidRPr="00716A66">
        <w:t xml:space="preserve">                       </w:t>
      </w:r>
    </w:p>
    <w:p w14:paraId="0E53F4B1" w14:textId="77777777" w:rsidR="00FF5D2F" w:rsidRPr="00716A66" w:rsidRDefault="00FF5D2F" w:rsidP="00FF5D2F">
      <w:pPr>
        <w:jc w:val="both"/>
      </w:pPr>
    </w:p>
    <w:p w14:paraId="45DEE39F" w14:textId="5E804D31" w:rsidR="00FF5D2F" w:rsidRPr="00716A66" w:rsidRDefault="00FF5D2F" w:rsidP="00FF5D2F">
      <w:pPr>
        <w:jc w:val="both"/>
      </w:pPr>
      <w:r w:rsidRPr="00716A66">
        <w:t xml:space="preserve">                         </w:t>
      </w:r>
      <w:r w:rsidR="0030422B" w:rsidRPr="00716A66">
        <w:t xml:space="preserve"> </w:t>
      </w:r>
      <w:r w:rsidR="009839B6" w:rsidRPr="00716A66">
        <w:t xml:space="preserve">Aleksandar </w:t>
      </w:r>
      <w:proofErr w:type="spellStart"/>
      <w:r w:rsidR="009839B6" w:rsidRPr="00716A66">
        <w:t>Nerlović</w:t>
      </w:r>
      <w:proofErr w:type="spellEnd"/>
      <w:r w:rsidR="00DB1826" w:rsidRPr="00716A66">
        <w:t xml:space="preserve">     </w:t>
      </w:r>
      <w:r w:rsidRPr="00716A66">
        <w:t xml:space="preserve"> _________________________                                                         </w:t>
      </w:r>
    </w:p>
    <w:p w14:paraId="12CF22E1" w14:textId="77777777" w:rsidR="00FF5D2F" w:rsidRPr="00716A66" w:rsidRDefault="00FF5D2F" w:rsidP="00FF5D2F">
      <w:pPr>
        <w:jc w:val="both"/>
      </w:pPr>
      <w:r w:rsidRPr="00716A66">
        <w:t xml:space="preserve">  </w:t>
      </w:r>
    </w:p>
    <w:p w14:paraId="2F79DC98" w14:textId="77777777" w:rsidR="00FF5D2F" w:rsidRPr="00716A66" w:rsidRDefault="00FF5D2F" w:rsidP="00FF5D2F">
      <w:pPr>
        <w:jc w:val="both"/>
      </w:pPr>
    </w:p>
    <w:p w14:paraId="7110784D" w14:textId="77777777" w:rsidR="00FF5D2F" w:rsidRPr="00716A66" w:rsidRDefault="00FF5D2F" w:rsidP="00FF5D2F">
      <w:pPr>
        <w:jc w:val="both"/>
      </w:pPr>
    </w:p>
    <w:p w14:paraId="1FE40DF2" w14:textId="77777777" w:rsidR="00FF5D2F" w:rsidRPr="00716A66" w:rsidRDefault="00FF5D2F" w:rsidP="00FF5D2F">
      <w:pPr>
        <w:jc w:val="both"/>
      </w:pPr>
      <w:r w:rsidRPr="00716A66">
        <w:t xml:space="preserve"> </w:t>
      </w:r>
    </w:p>
    <w:p w14:paraId="0AF7CD04" w14:textId="77777777" w:rsidR="00FF5D2F" w:rsidRPr="00716A66" w:rsidRDefault="00FF5D2F" w:rsidP="00FF5D2F">
      <w:pPr>
        <w:jc w:val="both"/>
      </w:pPr>
    </w:p>
    <w:p w14:paraId="5F80CC99" w14:textId="77777777" w:rsidR="00FF5D2F" w:rsidRPr="00716A66" w:rsidRDefault="00FF5D2F" w:rsidP="00FF5D2F">
      <w:pPr>
        <w:jc w:val="center"/>
        <w:rPr>
          <w:b/>
        </w:rPr>
      </w:pPr>
    </w:p>
    <w:p w14:paraId="6B35E19F" w14:textId="77777777" w:rsidR="00FF5D2F" w:rsidRPr="00716A66" w:rsidRDefault="00FF5D2F" w:rsidP="00FF5D2F">
      <w:pPr>
        <w:jc w:val="both"/>
      </w:pPr>
    </w:p>
    <w:p w14:paraId="3F04EB72" w14:textId="77777777" w:rsidR="00FF5D2F" w:rsidRPr="00716A66" w:rsidRDefault="00FF5D2F" w:rsidP="00FF5D2F">
      <w:pPr>
        <w:jc w:val="both"/>
      </w:pPr>
    </w:p>
    <w:p w14:paraId="3AC94796" w14:textId="77777777" w:rsidR="00FF5D2F" w:rsidRPr="00716A66" w:rsidRDefault="00FF5D2F" w:rsidP="00FF5D2F">
      <w:pPr>
        <w:jc w:val="both"/>
      </w:pPr>
    </w:p>
    <w:p w14:paraId="56CC10CB" w14:textId="77777777" w:rsidR="00FF5D2F" w:rsidRPr="00716A66" w:rsidRDefault="00FF5D2F" w:rsidP="00FF5D2F">
      <w:pPr>
        <w:jc w:val="both"/>
      </w:pPr>
    </w:p>
    <w:p w14:paraId="6DAD2AA3" w14:textId="77777777" w:rsidR="00FF5D2F" w:rsidRPr="00716A66" w:rsidRDefault="00FF5D2F" w:rsidP="00FF5D2F"/>
    <w:p w14:paraId="2749A8D3" w14:textId="77777777" w:rsidR="00FF5D2F" w:rsidRPr="00716A66" w:rsidRDefault="00FF5D2F" w:rsidP="00FF5D2F"/>
    <w:p w14:paraId="4FDE78FF" w14:textId="77777777" w:rsidR="00FF5D2F" w:rsidRPr="00716A66" w:rsidRDefault="00FF5D2F" w:rsidP="00FF5D2F"/>
    <w:p w14:paraId="24D4C061" w14:textId="77777777" w:rsidR="00FF5D2F" w:rsidRPr="00716A66" w:rsidRDefault="00FF5D2F" w:rsidP="00FF5D2F"/>
    <w:p w14:paraId="10E518BE" w14:textId="77777777" w:rsidR="00FF5D2F" w:rsidRPr="00716A66" w:rsidRDefault="00FF5D2F" w:rsidP="00FF5D2F"/>
    <w:p w14:paraId="3FF2D9C9" w14:textId="77777777" w:rsidR="00FF5D2F" w:rsidRPr="00716A66" w:rsidRDefault="00FF5D2F" w:rsidP="00FF5D2F"/>
    <w:p w14:paraId="6299C6AA" w14:textId="77777777" w:rsidR="00FF5D2F" w:rsidRPr="00716A66" w:rsidRDefault="00FF5D2F" w:rsidP="00FF5D2F"/>
    <w:p w14:paraId="40674F02" w14:textId="77777777" w:rsidR="00FF5D2F" w:rsidRPr="00716A66" w:rsidRDefault="00FF5D2F" w:rsidP="00FF5D2F"/>
    <w:p w14:paraId="564EE51A" w14:textId="77777777" w:rsidR="00FF5D2F" w:rsidRPr="00716A66" w:rsidRDefault="00FF5D2F" w:rsidP="00FF5D2F"/>
    <w:p w14:paraId="2BB80D6F" w14:textId="77777777" w:rsidR="00FF5D2F" w:rsidRPr="00D0245F" w:rsidRDefault="00FF5D2F" w:rsidP="00FF5D2F"/>
    <w:p w14:paraId="4EE81FE2" w14:textId="77777777" w:rsidR="00FF5D2F" w:rsidRPr="00D0245F" w:rsidRDefault="00FF5D2F" w:rsidP="00FF5D2F">
      <w:pPr>
        <w:jc w:val="both"/>
        <w:rPr>
          <w:b/>
        </w:rPr>
      </w:pPr>
    </w:p>
    <w:p w14:paraId="3A1C02A9" w14:textId="77777777" w:rsidR="00FF5D2F" w:rsidRPr="00D0245F" w:rsidRDefault="00FF5D2F" w:rsidP="00FF5D2F">
      <w:pPr>
        <w:jc w:val="both"/>
      </w:pPr>
    </w:p>
    <w:p w14:paraId="5F9ED3E7" w14:textId="77777777" w:rsidR="00FF5D2F" w:rsidRPr="00D0245F" w:rsidRDefault="00FF5D2F" w:rsidP="00FF5D2F">
      <w:pPr>
        <w:jc w:val="both"/>
      </w:pPr>
    </w:p>
    <w:p w14:paraId="6B341BD5" w14:textId="77777777" w:rsidR="00FF5D2F" w:rsidRPr="00D0245F" w:rsidRDefault="00FF5D2F" w:rsidP="00FF5D2F">
      <w:pPr>
        <w:jc w:val="both"/>
      </w:pPr>
    </w:p>
    <w:p w14:paraId="491CAF31" w14:textId="77777777" w:rsidR="00FF5D2F" w:rsidRPr="00D0245F" w:rsidRDefault="00FF5D2F" w:rsidP="00FF5D2F">
      <w:pPr>
        <w:jc w:val="both"/>
      </w:pPr>
    </w:p>
    <w:p w14:paraId="6C79CB88" w14:textId="77777777" w:rsidR="00FF5D2F" w:rsidRPr="00D0245F" w:rsidRDefault="00FF5D2F" w:rsidP="00FF5D2F">
      <w:pPr>
        <w:jc w:val="both"/>
      </w:pPr>
      <w:r w:rsidRPr="00D0245F">
        <w:t xml:space="preserve"> </w:t>
      </w:r>
    </w:p>
    <w:p w14:paraId="17820D5B" w14:textId="77777777" w:rsidR="00E15968" w:rsidRDefault="00E15968"/>
    <w:sectPr w:rsidR="00E15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F27F5"/>
    <w:multiLevelType w:val="hybridMultilevel"/>
    <w:tmpl w:val="9E9C62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919B9"/>
    <w:multiLevelType w:val="hybridMultilevel"/>
    <w:tmpl w:val="EE50FA9A"/>
    <w:lvl w:ilvl="0" w:tplc="FAC84E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E91CFF"/>
    <w:multiLevelType w:val="hybridMultilevel"/>
    <w:tmpl w:val="B412C076"/>
    <w:lvl w:ilvl="0" w:tplc="BE84859C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009EC"/>
    <w:multiLevelType w:val="hybridMultilevel"/>
    <w:tmpl w:val="9B72F606"/>
    <w:lvl w:ilvl="0" w:tplc="19948C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D2F4286"/>
    <w:multiLevelType w:val="hybridMultilevel"/>
    <w:tmpl w:val="5A8877C0"/>
    <w:lvl w:ilvl="0" w:tplc="7DF216E2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5B24482A"/>
    <w:multiLevelType w:val="hybridMultilevel"/>
    <w:tmpl w:val="119E2816"/>
    <w:lvl w:ilvl="0" w:tplc="D28605BA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90049"/>
    <w:multiLevelType w:val="hybridMultilevel"/>
    <w:tmpl w:val="4656B1FC"/>
    <w:lvl w:ilvl="0" w:tplc="BE84859C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A631A"/>
    <w:multiLevelType w:val="hybridMultilevel"/>
    <w:tmpl w:val="661A7738"/>
    <w:lvl w:ilvl="0" w:tplc="990CC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1F0AC4"/>
    <w:multiLevelType w:val="hybridMultilevel"/>
    <w:tmpl w:val="4C70DFA4"/>
    <w:lvl w:ilvl="0" w:tplc="BE84859C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140B8"/>
    <w:multiLevelType w:val="multilevel"/>
    <w:tmpl w:val="249CEAA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0F56"/>
    <w:multiLevelType w:val="hybridMultilevel"/>
    <w:tmpl w:val="E2C89588"/>
    <w:lvl w:ilvl="0" w:tplc="056AF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2F"/>
    <w:rsid w:val="00071A80"/>
    <w:rsid w:val="000C426B"/>
    <w:rsid w:val="0010363C"/>
    <w:rsid w:val="00154085"/>
    <w:rsid w:val="001640E5"/>
    <w:rsid w:val="00177516"/>
    <w:rsid w:val="001A648D"/>
    <w:rsid w:val="00205135"/>
    <w:rsid w:val="00267D84"/>
    <w:rsid w:val="0030422B"/>
    <w:rsid w:val="0039196C"/>
    <w:rsid w:val="003C3F85"/>
    <w:rsid w:val="003E2DEB"/>
    <w:rsid w:val="00407F69"/>
    <w:rsid w:val="00554B09"/>
    <w:rsid w:val="00556A29"/>
    <w:rsid w:val="006225D3"/>
    <w:rsid w:val="00670047"/>
    <w:rsid w:val="00696116"/>
    <w:rsid w:val="00696B2D"/>
    <w:rsid w:val="006A30D6"/>
    <w:rsid w:val="00716A66"/>
    <w:rsid w:val="0080037D"/>
    <w:rsid w:val="008B4266"/>
    <w:rsid w:val="008C6764"/>
    <w:rsid w:val="00920850"/>
    <w:rsid w:val="00942424"/>
    <w:rsid w:val="009839B6"/>
    <w:rsid w:val="00992FE8"/>
    <w:rsid w:val="00994434"/>
    <w:rsid w:val="009D0B04"/>
    <w:rsid w:val="00A834A3"/>
    <w:rsid w:val="00A963DC"/>
    <w:rsid w:val="00AA0DDD"/>
    <w:rsid w:val="00AF1A1C"/>
    <w:rsid w:val="00B1107A"/>
    <w:rsid w:val="00B12824"/>
    <w:rsid w:val="00B85495"/>
    <w:rsid w:val="00DB1826"/>
    <w:rsid w:val="00DC3438"/>
    <w:rsid w:val="00E15968"/>
    <w:rsid w:val="00F61D77"/>
    <w:rsid w:val="00FB30F9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DC60"/>
  <w15:chartTrackingRefBased/>
  <w15:docId w15:val="{DD5A5EEA-02D6-44A5-8D3B-E5F9DFA6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2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FF5D2F"/>
    <w:pPr>
      <w:spacing w:before="100" w:beforeAutospacing="1" w:after="119"/>
    </w:pPr>
  </w:style>
  <w:style w:type="paragraph" w:styleId="Odlomakpopisa">
    <w:name w:val="List Paragraph"/>
    <w:basedOn w:val="Normal"/>
    <w:uiPriority w:val="34"/>
    <w:qFormat/>
    <w:rsid w:val="00696B2D"/>
    <w:pPr>
      <w:ind w:left="720"/>
      <w:contextualSpacing/>
    </w:pPr>
  </w:style>
  <w:style w:type="numbering" w:customStyle="1" w:styleId="WWNum2">
    <w:name w:val="WWNum2"/>
    <w:basedOn w:val="Bezpopisa"/>
    <w:rsid w:val="00994434"/>
    <w:pPr>
      <w:numPr>
        <w:numId w:val="4"/>
      </w:numPr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0422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422B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Silvija</cp:lastModifiedBy>
  <cp:revision>28</cp:revision>
  <cp:lastPrinted>2021-04-01T10:10:00Z</cp:lastPrinted>
  <dcterms:created xsi:type="dcterms:W3CDTF">2018-07-04T12:32:00Z</dcterms:created>
  <dcterms:modified xsi:type="dcterms:W3CDTF">2021-04-01T10:10:00Z</dcterms:modified>
</cp:coreProperties>
</file>